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30"/>
        <w:gridCol w:w="482"/>
        <w:gridCol w:w="4559"/>
      </w:tblGrid>
      <w:tr w:rsidR="00113B21" w:rsidRPr="00132805" w14:paraId="71521420" w14:textId="77777777" w:rsidTr="00D25A81">
        <w:tc>
          <w:tcPr>
            <w:tcW w:w="4248" w:type="dxa"/>
            <w:shd w:val="clear" w:color="auto" w:fill="auto"/>
          </w:tcPr>
          <w:p w14:paraId="168304F0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64" w:type="dxa"/>
            <w:shd w:val="clear" w:color="auto" w:fill="auto"/>
          </w:tcPr>
          <w:p w14:paraId="70B4869A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675" w:type="dxa"/>
            <w:shd w:val="clear" w:color="auto" w:fill="auto"/>
          </w:tcPr>
          <w:p w14:paraId="0175E08F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113B21" w:rsidRPr="00132805" w14:paraId="6CC7C67B" w14:textId="77777777" w:rsidTr="00D25A81">
        <w:tc>
          <w:tcPr>
            <w:tcW w:w="4248" w:type="dxa"/>
            <w:shd w:val="clear" w:color="auto" w:fill="auto"/>
          </w:tcPr>
          <w:p w14:paraId="672A6659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4" w:type="dxa"/>
            <w:shd w:val="clear" w:color="auto" w:fill="auto"/>
          </w:tcPr>
          <w:p w14:paraId="0A37501D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75" w:type="dxa"/>
            <w:shd w:val="clear" w:color="auto" w:fill="auto"/>
          </w:tcPr>
          <w:p w14:paraId="623B9B2F" w14:textId="77777777" w:rsidR="00567284" w:rsidRPr="00132805" w:rsidRDefault="00567284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Northern Region Transmission System - II</w:t>
            </w:r>
          </w:p>
        </w:tc>
      </w:tr>
      <w:tr w:rsidR="00113B21" w:rsidRPr="00132805" w14:paraId="62FD8E0E" w14:textId="77777777" w:rsidTr="00D25A81">
        <w:tc>
          <w:tcPr>
            <w:tcW w:w="4248" w:type="dxa"/>
            <w:shd w:val="clear" w:color="auto" w:fill="auto"/>
          </w:tcPr>
          <w:p w14:paraId="5DAB6C7B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4" w:type="dxa"/>
            <w:shd w:val="clear" w:color="auto" w:fill="auto"/>
          </w:tcPr>
          <w:p w14:paraId="02EB378F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75" w:type="dxa"/>
            <w:shd w:val="clear" w:color="auto" w:fill="auto"/>
          </w:tcPr>
          <w:p w14:paraId="3EF4132C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Grid Bhawan, OB-26, Rail Head Complex,</w:t>
            </w:r>
          </w:p>
        </w:tc>
      </w:tr>
      <w:tr w:rsidR="00113B21" w:rsidRPr="00132805" w14:paraId="45ED69A5" w14:textId="77777777" w:rsidTr="00D25A81">
        <w:tc>
          <w:tcPr>
            <w:tcW w:w="4248" w:type="dxa"/>
            <w:shd w:val="clear" w:color="auto" w:fill="auto"/>
          </w:tcPr>
          <w:p w14:paraId="6A05A809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4" w:type="dxa"/>
            <w:shd w:val="clear" w:color="auto" w:fill="auto"/>
          </w:tcPr>
          <w:p w14:paraId="5A39BBE3" w14:textId="77777777" w:rsidR="00A7259D" w:rsidRPr="00132805" w:rsidRDefault="00A7259D" w:rsidP="00BA2AA7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</w:p>
        </w:tc>
        <w:tc>
          <w:tcPr>
            <w:tcW w:w="4675" w:type="dxa"/>
            <w:shd w:val="clear" w:color="auto" w:fill="auto"/>
          </w:tcPr>
          <w:p w14:paraId="0CF41190" w14:textId="77777777" w:rsidR="00A7259D" w:rsidRPr="00132805" w:rsidRDefault="00A7259D" w:rsidP="00567284">
            <w:pPr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132805">
              <w:rPr>
                <w:rFonts w:ascii="Cambria" w:hAnsi="Cambria"/>
                <w:b/>
                <w:bCs/>
                <w:sz w:val="22"/>
                <w:szCs w:val="22"/>
              </w:rPr>
              <w:t>Jammu - 180 012 (J&amp;K)</w:t>
            </w:r>
          </w:p>
        </w:tc>
      </w:tr>
    </w:tbl>
    <w:p w14:paraId="41C8F396" w14:textId="77777777" w:rsidR="003279D6" w:rsidRPr="00132805" w:rsidRDefault="003279D6" w:rsidP="00A7259D">
      <w:pPr>
        <w:jc w:val="both"/>
        <w:rPr>
          <w:rFonts w:ascii="Cambria" w:hAnsi="Cambria"/>
          <w:sz w:val="22"/>
          <w:szCs w:val="22"/>
        </w:rPr>
      </w:pPr>
    </w:p>
    <w:p w14:paraId="6714BBBD" w14:textId="77777777" w:rsidR="00A7259D" w:rsidRPr="00132805" w:rsidRDefault="00A7259D" w:rsidP="00A7259D">
      <w:pPr>
        <w:jc w:val="both"/>
        <w:rPr>
          <w:rFonts w:ascii="Cambria" w:hAnsi="Cambria"/>
          <w:sz w:val="22"/>
          <w:szCs w:val="22"/>
        </w:rPr>
      </w:pPr>
      <w:r w:rsidRPr="00132805">
        <w:rPr>
          <w:rFonts w:ascii="Cambria" w:hAnsi="Cambria"/>
          <w:sz w:val="22"/>
          <w:szCs w:val="22"/>
        </w:rPr>
        <w:t>Dear Sir,</w:t>
      </w:r>
    </w:p>
    <w:p w14:paraId="72A3D3EC" w14:textId="77777777" w:rsidR="00A7259D" w:rsidRPr="00132805" w:rsidRDefault="00A7259D" w:rsidP="00A7259D">
      <w:pPr>
        <w:jc w:val="both"/>
        <w:rPr>
          <w:rFonts w:ascii="Cambria" w:hAnsi="Cambria"/>
          <w:sz w:val="22"/>
          <w:szCs w:val="22"/>
        </w:rPr>
      </w:pPr>
    </w:p>
    <w:p w14:paraId="34AA8FF5" w14:textId="77777777" w:rsidR="00A7259D" w:rsidRPr="00132805" w:rsidRDefault="00790728" w:rsidP="00A7259D">
      <w:pPr>
        <w:numPr>
          <w:ilvl w:val="0"/>
          <w:numId w:val="14"/>
        </w:numPr>
        <w:ind w:left="360"/>
        <w:jc w:val="both"/>
        <w:rPr>
          <w:rFonts w:ascii="Cambria" w:hAnsi="Cambria"/>
          <w:sz w:val="22"/>
          <w:szCs w:val="22"/>
        </w:rPr>
      </w:pPr>
      <w:r w:rsidRPr="00132805">
        <w:rPr>
          <w:rFonts w:ascii="Cambria" w:hAnsi="Cambria"/>
          <w:sz w:val="22"/>
          <w:szCs w:val="22"/>
        </w:rPr>
        <w:t>We confirm that t</w:t>
      </w:r>
      <w:r>
        <w:rPr>
          <w:rFonts w:ascii="Cambria" w:hAnsi="Cambria"/>
          <w:sz w:val="22"/>
          <w:szCs w:val="22"/>
        </w:rPr>
        <w:t>he declarations made in our bid</w:t>
      </w:r>
      <w:r w:rsidRPr="00132805">
        <w:rPr>
          <w:rFonts w:ascii="Cambria" w:hAnsi="Cambria"/>
          <w:sz w:val="22"/>
          <w:szCs w:val="22"/>
        </w:rPr>
        <w:t xml:space="preserve"> and documents submitted in our bid in support of the declarations, are true and correct to the best of our knowledge</w:t>
      </w:r>
      <w:r w:rsidR="00A7259D" w:rsidRPr="00132805">
        <w:rPr>
          <w:rFonts w:ascii="Cambria" w:hAnsi="Cambria"/>
          <w:sz w:val="22"/>
          <w:szCs w:val="22"/>
        </w:rPr>
        <w:t>.</w:t>
      </w:r>
    </w:p>
    <w:p w14:paraId="0D0B940D" w14:textId="77777777" w:rsidR="000D0D18" w:rsidRPr="00132805" w:rsidRDefault="000D0D18" w:rsidP="000D0D18">
      <w:pPr>
        <w:jc w:val="both"/>
        <w:rPr>
          <w:rFonts w:ascii="Cambria" w:hAnsi="Cambria"/>
          <w:sz w:val="22"/>
          <w:szCs w:val="22"/>
        </w:rPr>
      </w:pPr>
    </w:p>
    <w:p w14:paraId="3EE9E5EE" w14:textId="77777777" w:rsidR="00A7259D" w:rsidRPr="00132805" w:rsidRDefault="00A7259D" w:rsidP="00A7259D">
      <w:pPr>
        <w:numPr>
          <w:ilvl w:val="0"/>
          <w:numId w:val="14"/>
        </w:numPr>
        <w:ind w:left="360"/>
        <w:jc w:val="both"/>
        <w:rPr>
          <w:rFonts w:ascii="Cambria" w:hAnsi="Cambria"/>
          <w:sz w:val="22"/>
          <w:szCs w:val="22"/>
        </w:rPr>
      </w:pPr>
      <w:r w:rsidRPr="00132805">
        <w:rPr>
          <w:rFonts w:ascii="Cambria" w:hAnsi="Cambria"/>
          <w:sz w:val="22"/>
          <w:szCs w:val="22"/>
        </w:rPr>
        <w:t>We shall furnish clarification to bid, if any sought by Employer pursuant to ITB clause 21.1. We understand that if we fail to rectify/furnish the requested documents if any, within 7 wo</w:t>
      </w:r>
      <w:r w:rsidR="000D0D18" w:rsidRPr="00132805">
        <w:rPr>
          <w:rFonts w:ascii="Cambria" w:hAnsi="Cambria"/>
          <w:sz w:val="22"/>
          <w:szCs w:val="22"/>
        </w:rPr>
        <w:t>rking days' notice, our bid is l</w:t>
      </w:r>
      <w:r w:rsidRPr="00132805">
        <w:rPr>
          <w:rFonts w:ascii="Cambria" w:hAnsi="Cambria"/>
          <w:sz w:val="22"/>
          <w:szCs w:val="22"/>
        </w:rPr>
        <w:t xml:space="preserve">iable to be rejected. </w:t>
      </w:r>
    </w:p>
    <w:p w14:paraId="0E27B00A" w14:textId="77777777" w:rsidR="000D0D18" w:rsidRPr="00132805" w:rsidRDefault="000D0D18" w:rsidP="000D0D18">
      <w:pPr>
        <w:ind w:left="360"/>
        <w:jc w:val="both"/>
        <w:rPr>
          <w:rFonts w:ascii="Cambria" w:hAnsi="Cambria"/>
          <w:sz w:val="22"/>
          <w:szCs w:val="22"/>
        </w:rPr>
      </w:pPr>
    </w:p>
    <w:p w14:paraId="600C2DA9" w14:textId="77777777" w:rsidR="00A7259D" w:rsidRPr="00132805" w:rsidRDefault="00A7259D" w:rsidP="00A7259D">
      <w:pPr>
        <w:numPr>
          <w:ilvl w:val="0"/>
          <w:numId w:val="14"/>
        </w:numPr>
        <w:ind w:left="360"/>
        <w:jc w:val="both"/>
        <w:rPr>
          <w:rFonts w:ascii="Cambria" w:hAnsi="Cambria"/>
          <w:sz w:val="22"/>
          <w:szCs w:val="22"/>
        </w:rPr>
      </w:pPr>
      <w:r w:rsidRPr="00132805">
        <w:rPr>
          <w:rFonts w:ascii="Cambria" w:hAnsi="Cambria"/>
          <w:sz w:val="22"/>
          <w:szCs w:val="22"/>
        </w:rPr>
        <w:t>We understand that any false declaration and/or misrepresentation of facts and/or furnishing of false/fo</w:t>
      </w:r>
      <w:r w:rsidR="000D0D18" w:rsidRPr="00132805">
        <w:rPr>
          <w:rFonts w:ascii="Cambria" w:hAnsi="Cambria"/>
          <w:sz w:val="22"/>
          <w:szCs w:val="22"/>
        </w:rPr>
        <w:t>rged document/ information may l</w:t>
      </w:r>
      <w:r w:rsidRPr="00132805">
        <w:rPr>
          <w:rFonts w:ascii="Cambria" w:hAnsi="Cambria"/>
          <w:sz w:val="22"/>
          <w:szCs w:val="22"/>
        </w:rPr>
        <w:t>ead to our debarment from participation in Employer tenders and that our Bid Security/Contract Performance Guarantee may be forfeited b</w:t>
      </w:r>
      <w:r w:rsidR="000D0D18" w:rsidRPr="00132805">
        <w:rPr>
          <w:rFonts w:ascii="Cambria" w:hAnsi="Cambria"/>
          <w:sz w:val="22"/>
          <w:szCs w:val="22"/>
        </w:rPr>
        <w:t>esides other actions as deemed t</w:t>
      </w:r>
      <w:r w:rsidRPr="00132805">
        <w:rPr>
          <w:rFonts w:ascii="Cambria" w:hAnsi="Cambria"/>
          <w:sz w:val="22"/>
          <w:szCs w:val="22"/>
        </w:rPr>
        <w:t xml:space="preserve">o be appropriate as per the provisions of the Bidding Document/Integrity Pact/Employer's policy. </w:t>
      </w:r>
    </w:p>
    <w:p w14:paraId="60061E4C" w14:textId="77777777" w:rsidR="00BD408F" w:rsidRDefault="00BD408F" w:rsidP="002C4932">
      <w:pPr>
        <w:tabs>
          <w:tab w:val="left" w:pos="-1094"/>
        </w:tabs>
        <w:ind w:left="-90"/>
        <w:rPr>
          <w:rFonts w:ascii="Book Antiqua" w:hAnsi="Book Antiqua"/>
          <w:sz w:val="22"/>
          <w:szCs w:val="22"/>
        </w:rPr>
      </w:pPr>
    </w:p>
    <w:p w14:paraId="1B72A483" w14:textId="77777777" w:rsidR="002C4932" w:rsidRPr="00091A97" w:rsidRDefault="002C4932" w:rsidP="002C4932">
      <w:pPr>
        <w:tabs>
          <w:tab w:val="left" w:pos="-1094"/>
        </w:tabs>
        <w:ind w:left="-90"/>
        <w:rPr>
          <w:rFonts w:ascii="Book Antiqua" w:hAnsi="Book Antiqua"/>
          <w:sz w:val="22"/>
          <w:szCs w:val="22"/>
        </w:rPr>
      </w:pPr>
      <w:r w:rsidRPr="00091A97">
        <w:rPr>
          <w:rFonts w:ascii="Book Antiqua" w:hAnsi="Book Antiqua"/>
          <w:sz w:val="22"/>
          <w:szCs w:val="22"/>
        </w:rPr>
        <w:t>Date:....................</w:t>
      </w:r>
    </w:p>
    <w:p w14:paraId="44EAFD9C" w14:textId="77777777" w:rsidR="002C4932" w:rsidRPr="00091A97" w:rsidRDefault="002C4932" w:rsidP="002C4932">
      <w:pPr>
        <w:tabs>
          <w:tab w:val="left" w:pos="-1094"/>
          <w:tab w:val="left" w:pos="540"/>
          <w:tab w:val="left" w:pos="1080"/>
          <w:tab w:val="left" w:pos="5130"/>
        </w:tabs>
        <w:ind w:left="-90"/>
        <w:jc w:val="both"/>
        <w:rPr>
          <w:rFonts w:ascii="Book Antiqua" w:hAnsi="Book Antiqua"/>
          <w:sz w:val="22"/>
          <w:szCs w:val="22"/>
        </w:rPr>
      </w:pPr>
    </w:p>
    <w:p w14:paraId="660E8C54" w14:textId="77777777" w:rsidR="002C4932" w:rsidRPr="00091A97" w:rsidRDefault="002C4932" w:rsidP="002C4932">
      <w:pPr>
        <w:tabs>
          <w:tab w:val="left" w:pos="-1094"/>
          <w:tab w:val="left" w:pos="540"/>
          <w:tab w:val="left" w:pos="5130"/>
        </w:tabs>
        <w:ind w:left="-90"/>
        <w:jc w:val="both"/>
        <w:rPr>
          <w:rFonts w:ascii="Book Antiqua" w:hAnsi="Book Antiqua"/>
          <w:sz w:val="22"/>
          <w:szCs w:val="22"/>
        </w:rPr>
      </w:pPr>
      <w:r w:rsidRPr="00091A97">
        <w:rPr>
          <w:rFonts w:ascii="Book Antiqua" w:hAnsi="Book Antiqua"/>
          <w:sz w:val="22"/>
          <w:szCs w:val="22"/>
        </w:rPr>
        <w:t>Place:...................</w:t>
      </w:r>
    </w:p>
    <w:p w14:paraId="4B94D5A5" w14:textId="77777777" w:rsidR="00AA44F4" w:rsidRPr="00132805" w:rsidRDefault="00AA44F4" w:rsidP="00AA44F4">
      <w:pPr>
        <w:pStyle w:val="ListParagraph"/>
        <w:rPr>
          <w:rFonts w:ascii="Cambria" w:hAnsi="Cambria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88"/>
        <w:gridCol w:w="4683"/>
      </w:tblGrid>
      <w:tr w:rsidR="00885279" w:rsidRPr="00132805" w14:paraId="3DEEC669" w14:textId="77777777" w:rsidTr="00113B21">
        <w:tc>
          <w:tcPr>
            <w:tcW w:w="9387" w:type="dxa"/>
            <w:gridSpan w:val="2"/>
            <w:shd w:val="clear" w:color="auto" w:fill="auto"/>
          </w:tcPr>
          <w:p w14:paraId="3656B9AB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AA44F4" w:rsidRPr="00132805" w14:paraId="44A4FC98" w14:textId="77777777" w:rsidTr="00113B21">
        <w:tc>
          <w:tcPr>
            <w:tcW w:w="4693" w:type="dxa"/>
            <w:shd w:val="clear" w:color="auto" w:fill="auto"/>
          </w:tcPr>
          <w:p w14:paraId="41E19A3A" w14:textId="77777777" w:rsidR="00AA44F4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Signature of Power of Attorney Holder</w:t>
            </w:r>
          </w:p>
        </w:tc>
        <w:tc>
          <w:tcPr>
            <w:tcW w:w="4694" w:type="dxa"/>
            <w:shd w:val="clear" w:color="auto" w:fill="auto"/>
          </w:tcPr>
          <w:p w14:paraId="45BC867D" w14:textId="77777777" w:rsidR="00AA44F4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32616B7D" w14:textId="77777777" w:rsidTr="00113B21">
        <w:tc>
          <w:tcPr>
            <w:tcW w:w="4693" w:type="dxa"/>
            <w:shd w:val="clear" w:color="auto" w:fill="auto"/>
          </w:tcPr>
          <w:p w14:paraId="2F27B6D4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(Printed Name)</w:t>
            </w:r>
          </w:p>
        </w:tc>
        <w:tc>
          <w:tcPr>
            <w:tcW w:w="4694" w:type="dxa"/>
            <w:shd w:val="clear" w:color="auto" w:fill="auto"/>
          </w:tcPr>
          <w:p w14:paraId="16D11436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53D49094" w14:textId="77777777" w:rsidTr="00113B21">
        <w:tc>
          <w:tcPr>
            <w:tcW w:w="4693" w:type="dxa"/>
            <w:shd w:val="clear" w:color="auto" w:fill="auto"/>
          </w:tcPr>
          <w:p w14:paraId="7E88B2D2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(Designation)</w:t>
            </w:r>
          </w:p>
        </w:tc>
        <w:tc>
          <w:tcPr>
            <w:tcW w:w="4694" w:type="dxa"/>
            <w:shd w:val="clear" w:color="auto" w:fill="auto"/>
          </w:tcPr>
          <w:p w14:paraId="5872C52B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5316DB66" w14:textId="77777777" w:rsidTr="00113B21">
        <w:tc>
          <w:tcPr>
            <w:tcW w:w="4693" w:type="dxa"/>
            <w:shd w:val="clear" w:color="auto" w:fill="auto"/>
          </w:tcPr>
          <w:p w14:paraId="080A1124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(Common Seal)</w:t>
            </w:r>
          </w:p>
        </w:tc>
        <w:tc>
          <w:tcPr>
            <w:tcW w:w="4694" w:type="dxa"/>
            <w:shd w:val="clear" w:color="auto" w:fill="auto"/>
          </w:tcPr>
          <w:p w14:paraId="5CAEA441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45FB0818" w14:textId="77777777" w:rsidTr="00113B21">
        <w:tc>
          <w:tcPr>
            <w:tcW w:w="4693" w:type="dxa"/>
            <w:shd w:val="clear" w:color="auto" w:fill="auto"/>
          </w:tcPr>
          <w:p w14:paraId="049F31CB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694" w:type="dxa"/>
            <w:shd w:val="clear" w:color="auto" w:fill="auto"/>
          </w:tcPr>
          <w:p w14:paraId="53128261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AF186D" w:rsidRPr="00132805" w14:paraId="62486C05" w14:textId="77777777" w:rsidTr="00113B21">
        <w:tc>
          <w:tcPr>
            <w:tcW w:w="4693" w:type="dxa"/>
            <w:shd w:val="clear" w:color="auto" w:fill="auto"/>
          </w:tcPr>
          <w:p w14:paraId="4101652C" w14:textId="77777777" w:rsidR="00AF186D" w:rsidRPr="00132805" w:rsidRDefault="00AF186D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694" w:type="dxa"/>
            <w:shd w:val="clear" w:color="auto" w:fill="auto"/>
          </w:tcPr>
          <w:p w14:paraId="4B99056E" w14:textId="77777777" w:rsidR="00AF186D" w:rsidRPr="00132805" w:rsidRDefault="00AF186D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885279" w:rsidRPr="00132805" w14:paraId="05180C73" w14:textId="77777777" w:rsidTr="00113B21">
        <w:tc>
          <w:tcPr>
            <w:tcW w:w="4693" w:type="dxa"/>
            <w:shd w:val="clear" w:color="auto" w:fill="auto"/>
          </w:tcPr>
          <w:p w14:paraId="52C470C4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Signature of Key Managerial Person</w:t>
            </w:r>
          </w:p>
        </w:tc>
        <w:tc>
          <w:tcPr>
            <w:tcW w:w="4694" w:type="dxa"/>
            <w:shd w:val="clear" w:color="auto" w:fill="auto"/>
          </w:tcPr>
          <w:p w14:paraId="54AD25D6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035FEACE" w14:textId="77777777" w:rsidTr="00113B21">
        <w:tc>
          <w:tcPr>
            <w:tcW w:w="4693" w:type="dxa"/>
            <w:shd w:val="clear" w:color="auto" w:fill="auto"/>
          </w:tcPr>
          <w:p w14:paraId="0C5C3979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(Printed Name)</w:t>
            </w:r>
          </w:p>
        </w:tc>
        <w:tc>
          <w:tcPr>
            <w:tcW w:w="4694" w:type="dxa"/>
            <w:shd w:val="clear" w:color="auto" w:fill="auto"/>
          </w:tcPr>
          <w:p w14:paraId="442F0B2F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885279" w:rsidRPr="00132805" w14:paraId="0D720896" w14:textId="77777777" w:rsidTr="00113B21">
        <w:tc>
          <w:tcPr>
            <w:tcW w:w="4693" w:type="dxa"/>
            <w:shd w:val="clear" w:color="auto" w:fill="auto"/>
          </w:tcPr>
          <w:p w14:paraId="3F04C26A" w14:textId="77777777" w:rsidR="00885279" w:rsidRPr="00132805" w:rsidRDefault="00885279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(Designation)</w:t>
            </w:r>
          </w:p>
        </w:tc>
        <w:tc>
          <w:tcPr>
            <w:tcW w:w="4694" w:type="dxa"/>
            <w:shd w:val="clear" w:color="auto" w:fill="auto"/>
          </w:tcPr>
          <w:p w14:paraId="118E7DF5" w14:textId="77777777" w:rsidR="00885279" w:rsidRPr="00132805" w:rsidRDefault="00885279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1D0FFC" w:rsidRPr="00132805" w14:paraId="585F49A5" w14:textId="77777777" w:rsidTr="00113B21">
        <w:tc>
          <w:tcPr>
            <w:tcW w:w="4693" w:type="dxa"/>
            <w:shd w:val="clear" w:color="auto" w:fill="auto"/>
          </w:tcPr>
          <w:p w14:paraId="44DBC525" w14:textId="77777777" w:rsidR="001D0FFC" w:rsidRPr="00132805" w:rsidRDefault="001D0FFC" w:rsidP="00113B21">
            <w:pPr>
              <w:jc w:val="right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(Common Seal)</w:t>
            </w:r>
          </w:p>
        </w:tc>
        <w:tc>
          <w:tcPr>
            <w:tcW w:w="4694" w:type="dxa"/>
            <w:shd w:val="clear" w:color="auto" w:fill="auto"/>
          </w:tcPr>
          <w:p w14:paraId="6338E7DF" w14:textId="77777777" w:rsidR="001D0FFC" w:rsidRPr="00132805" w:rsidRDefault="001D0FFC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132805">
              <w:rPr>
                <w:rFonts w:ascii="Cambria" w:hAnsi="Cambria"/>
                <w:sz w:val="22"/>
                <w:szCs w:val="22"/>
              </w:rPr>
              <w:t>……………………………………………………………………</w:t>
            </w:r>
          </w:p>
        </w:tc>
      </w:tr>
      <w:tr w:rsidR="001D0FFC" w:rsidRPr="00132805" w14:paraId="1299C43A" w14:textId="77777777" w:rsidTr="00113B21">
        <w:tc>
          <w:tcPr>
            <w:tcW w:w="4693" w:type="dxa"/>
            <w:shd w:val="clear" w:color="auto" w:fill="auto"/>
          </w:tcPr>
          <w:p w14:paraId="4DDBEF00" w14:textId="77777777" w:rsidR="001D0FFC" w:rsidRPr="00132805" w:rsidRDefault="001D0FFC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4694" w:type="dxa"/>
            <w:shd w:val="clear" w:color="auto" w:fill="auto"/>
          </w:tcPr>
          <w:p w14:paraId="3461D779" w14:textId="77777777" w:rsidR="001D0FFC" w:rsidRPr="00132805" w:rsidRDefault="001D0FFC" w:rsidP="00113B21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</w:tbl>
    <w:p w14:paraId="3CF2D8B6" w14:textId="77777777" w:rsidR="00AA44F4" w:rsidRPr="00132805" w:rsidRDefault="00AA44F4" w:rsidP="00AA44F4">
      <w:pPr>
        <w:jc w:val="both"/>
        <w:rPr>
          <w:rFonts w:ascii="Cambria" w:hAnsi="Cambria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25"/>
        <w:gridCol w:w="8346"/>
      </w:tblGrid>
      <w:tr w:rsidR="002C4932" w:rsidRPr="00132805" w14:paraId="68703518" w14:textId="77777777" w:rsidTr="00132805">
        <w:tc>
          <w:tcPr>
            <w:tcW w:w="828" w:type="dxa"/>
            <w:shd w:val="clear" w:color="auto" w:fill="auto"/>
          </w:tcPr>
          <w:p w14:paraId="5D96E813" w14:textId="77777777" w:rsidR="002C4932" w:rsidRPr="00DB61B8" w:rsidRDefault="002C4932" w:rsidP="00132805">
            <w:pPr>
              <w:pStyle w:val="Footer"/>
              <w:tabs>
                <w:tab w:val="clear" w:pos="4320"/>
                <w:tab w:val="center" w:pos="4050"/>
                <w:tab w:val="right" w:pos="7290"/>
                <w:tab w:val="left" w:pos="8100"/>
              </w:tabs>
              <w:rPr>
                <w:rFonts w:ascii="Cambria" w:hAnsi="Cambria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  <w:r w:rsidRPr="00DB61B8">
              <w:rPr>
                <w:rFonts w:ascii="Cambria" w:hAnsi="Cambria"/>
                <w:b/>
                <w:bCs/>
                <w:i/>
                <w:iCs/>
                <w:sz w:val="22"/>
                <w:szCs w:val="22"/>
                <w:lang w:val="en-US" w:eastAsia="en-US"/>
              </w:rPr>
              <w:t>Note:</w:t>
            </w:r>
          </w:p>
        </w:tc>
        <w:tc>
          <w:tcPr>
            <w:tcW w:w="8559" w:type="dxa"/>
            <w:shd w:val="clear" w:color="auto" w:fill="auto"/>
          </w:tcPr>
          <w:p w14:paraId="26A02893" w14:textId="77777777" w:rsidR="002C4932" w:rsidRPr="00DB61B8" w:rsidRDefault="002C4932" w:rsidP="00132805">
            <w:pPr>
              <w:pStyle w:val="Footer"/>
              <w:tabs>
                <w:tab w:val="clear" w:pos="4320"/>
                <w:tab w:val="center" w:pos="4050"/>
                <w:tab w:val="right" w:pos="7290"/>
                <w:tab w:val="left" w:pos="8100"/>
              </w:tabs>
              <w:jc w:val="both"/>
              <w:rPr>
                <w:rFonts w:ascii="Cambria" w:hAnsi="Cambria"/>
                <w:b/>
                <w:bCs/>
                <w:i/>
                <w:iCs/>
                <w:sz w:val="22"/>
                <w:szCs w:val="22"/>
                <w:lang w:val="en-US" w:eastAsia="en-US"/>
              </w:rPr>
            </w:pPr>
            <w:r w:rsidRPr="00DB61B8">
              <w:rPr>
                <w:rFonts w:ascii="Cambria" w:hAnsi="Cambria"/>
                <w:b/>
                <w:bCs/>
                <w:i/>
                <w:iCs/>
                <w:sz w:val="22"/>
                <w:szCs w:val="22"/>
                <w:lang w:val="en-US" w:eastAsia="en-US"/>
              </w:rPr>
              <w:t>Key Managerial Person (KMP) of the company shall include CEO / Managing Director / Company Secretory / Director / CFO / Any of the partners in case of Partnership Firm / Any other officer entrusted with substantial powers of the management of the affairs of the company / firm.</w:t>
            </w:r>
          </w:p>
        </w:tc>
      </w:tr>
    </w:tbl>
    <w:p w14:paraId="0FB78278" w14:textId="77777777" w:rsidR="002C4932" w:rsidRPr="00132805" w:rsidRDefault="002C4932" w:rsidP="00AA44F4">
      <w:pPr>
        <w:jc w:val="both"/>
        <w:rPr>
          <w:rFonts w:ascii="Cambria" w:hAnsi="Cambria"/>
          <w:sz w:val="22"/>
          <w:szCs w:val="22"/>
        </w:rPr>
      </w:pPr>
    </w:p>
    <w:sectPr w:rsidR="002C4932" w:rsidRPr="00132805" w:rsidSect="000250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40" w:right="1008" w:bottom="1008" w:left="1728" w:header="720" w:footer="576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B1C119" w14:textId="77777777" w:rsidR="00B22A97" w:rsidRDefault="00B22A97">
      <w:r>
        <w:separator/>
      </w:r>
    </w:p>
  </w:endnote>
  <w:endnote w:type="continuationSeparator" w:id="0">
    <w:p w14:paraId="57D77941" w14:textId="77777777" w:rsidR="00B22A97" w:rsidRDefault="00B22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75148" w14:textId="77777777" w:rsidR="00230CE1" w:rsidRDefault="00230C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9E253" w14:textId="77777777" w:rsidR="00D14BCE" w:rsidRPr="00D53142" w:rsidRDefault="00D14BCE" w:rsidP="00D53142">
    <w:pPr>
      <w:pStyle w:val="Footer"/>
      <w:tabs>
        <w:tab w:val="clear" w:pos="4320"/>
        <w:tab w:val="center" w:pos="4050"/>
        <w:tab w:val="right" w:pos="7290"/>
        <w:tab w:val="left" w:pos="8100"/>
      </w:tabs>
      <w:rPr>
        <w:rFonts w:ascii="Cambria" w:hAnsi="Cambria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631E8" w14:textId="77777777" w:rsidR="00230CE1" w:rsidRDefault="00230C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F873F" w14:textId="77777777" w:rsidR="00B22A97" w:rsidRDefault="00B22A97">
      <w:r>
        <w:separator/>
      </w:r>
    </w:p>
  </w:footnote>
  <w:footnote w:type="continuationSeparator" w:id="0">
    <w:p w14:paraId="765ECB33" w14:textId="77777777" w:rsidR="00B22A97" w:rsidRDefault="00B22A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8C6FE" w14:textId="77777777" w:rsidR="00230CE1" w:rsidRDefault="00230C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591"/>
      <w:gridCol w:w="4562"/>
    </w:tblGrid>
    <w:tr w:rsidR="00113B21" w:rsidRPr="00113B21" w14:paraId="01A12A4A" w14:textId="77777777" w:rsidTr="767D0422">
      <w:tc>
        <w:tcPr>
          <w:tcW w:w="4675" w:type="dxa"/>
          <w:shd w:val="clear" w:color="auto" w:fill="auto"/>
        </w:tcPr>
        <w:p w14:paraId="6230F2D1" w14:textId="113B0A31" w:rsidR="00BA2AA7" w:rsidRPr="00230CE1" w:rsidRDefault="767D0422" w:rsidP="006C1319">
          <w:pPr>
            <w:pStyle w:val="Header"/>
            <w:rPr>
              <w:rFonts w:ascii="Cambria" w:hAnsi="Cambria"/>
              <w:b/>
              <w:bCs/>
              <w:sz w:val="22"/>
              <w:szCs w:val="22"/>
              <w:lang w:val="pt-BR"/>
            </w:rPr>
          </w:pPr>
          <w:r w:rsidRPr="00230CE1">
            <w:rPr>
              <w:rFonts w:ascii="Cambria" w:hAnsi="Cambria"/>
              <w:b/>
              <w:bCs/>
              <w:sz w:val="22"/>
              <w:szCs w:val="22"/>
              <w:lang w:val="pt-BR"/>
            </w:rPr>
            <w:t>Package No.: N2JM/C&amp;M/</w:t>
          </w:r>
          <w:r w:rsidRPr="00230CE1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CS/</w:t>
          </w:r>
          <w:r w:rsidR="00230CE1" w:rsidRPr="00230CE1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1</w:t>
          </w:r>
          <w:r w:rsidR="00230CE1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2</w:t>
          </w:r>
          <w:r w:rsidR="009124EC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3</w:t>
          </w:r>
          <w:r w:rsidRPr="00230CE1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(2</w:t>
          </w:r>
          <w:r w:rsidR="003D28F4" w:rsidRPr="00230CE1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5</w:t>
          </w:r>
          <w:r w:rsidRPr="00230CE1">
            <w:rPr>
              <w:rFonts w:ascii="Cambria" w:hAnsi="Cambria"/>
              <w:b/>
              <w:bCs/>
              <w:color w:val="0000CC"/>
              <w:sz w:val="22"/>
              <w:szCs w:val="22"/>
              <w:lang w:val="pt-BR"/>
            </w:rPr>
            <w:t>)</w:t>
          </w:r>
        </w:p>
      </w:tc>
      <w:tc>
        <w:tcPr>
          <w:tcW w:w="4694" w:type="dxa"/>
          <w:shd w:val="clear" w:color="auto" w:fill="auto"/>
        </w:tcPr>
        <w:p w14:paraId="2182D5FA" w14:textId="77777777" w:rsidR="00BA2AA7" w:rsidRPr="00113B21" w:rsidRDefault="00BA2AA7" w:rsidP="00C73BCC">
          <w:pPr>
            <w:pStyle w:val="Header"/>
            <w:jc w:val="right"/>
            <w:rPr>
              <w:rFonts w:ascii="Cambria" w:hAnsi="Cambria"/>
              <w:b/>
              <w:bCs/>
              <w:sz w:val="22"/>
              <w:szCs w:val="22"/>
            </w:rPr>
          </w:pPr>
          <w:r w:rsidRPr="00113B21">
            <w:rPr>
              <w:rFonts w:ascii="Cambria" w:hAnsi="Cambria"/>
              <w:b/>
              <w:bCs/>
              <w:sz w:val="22"/>
              <w:szCs w:val="22"/>
            </w:rPr>
            <w:t xml:space="preserve">Attachment: </w:t>
          </w:r>
          <w:r w:rsidR="00C73BCC">
            <w:rPr>
              <w:rFonts w:ascii="Cambria" w:hAnsi="Cambria"/>
              <w:b/>
              <w:bCs/>
              <w:sz w:val="22"/>
              <w:szCs w:val="22"/>
            </w:rPr>
            <w:t>20</w:t>
          </w:r>
        </w:p>
      </w:tc>
    </w:tr>
    <w:tr w:rsidR="00113B21" w:rsidRPr="00113B21" w14:paraId="616A7259" w14:textId="77777777" w:rsidTr="767D0422">
      <w:tc>
        <w:tcPr>
          <w:tcW w:w="4675" w:type="dxa"/>
          <w:shd w:val="clear" w:color="auto" w:fill="auto"/>
        </w:tcPr>
        <w:p w14:paraId="1FC39945" w14:textId="77777777" w:rsidR="00113B21" w:rsidRPr="00113B21" w:rsidRDefault="00113B21" w:rsidP="00BA2AA7">
          <w:pPr>
            <w:pStyle w:val="Header"/>
            <w:rPr>
              <w:rFonts w:ascii="Cambria" w:hAnsi="Cambria"/>
              <w:b/>
              <w:bCs/>
              <w:sz w:val="22"/>
              <w:szCs w:val="22"/>
            </w:rPr>
          </w:pPr>
        </w:p>
      </w:tc>
      <w:tc>
        <w:tcPr>
          <w:tcW w:w="4694" w:type="dxa"/>
          <w:shd w:val="clear" w:color="auto" w:fill="auto"/>
        </w:tcPr>
        <w:p w14:paraId="65194A6E" w14:textId="1FCC52F1" w:rsidR="00113B21" w:rsidRPr="00113B21" w:rsidRDefault="00113B21" w:rsidP="00113B21">
          <w:pPr>
            <w:pStyle w:val="Header"/>
            <w:jc w:val="right"/>
            <w:rPr>
              <w:rFonts w:ascii="Cambria" w:hAnsi="Cambria"/>
              <w:b/>
              <w:bCs/>
              <w:sz w:val="22"/>
              <w:szCs w:val="22"/>
            </w:rPr>
          </w:pPr>
          <w:r w:rsidRPr="00113B21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C1319">
            <w:rPr>
              <w:rFonts w:ascii="Cambria" w:hAnsi="Cambria"/>
              <w:b/>
              <w:bCs/>
              <w:noProof/>
              <w:sz w:val="22"/>
              <w:szCs w:val="22"/>
            </w:rPr>
            <w:t>1</w: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instrText xml:space="preserve"> NUMPAGES  \* Arabic  \* MERGEFORMAT </w:instrTex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C1319">
            <w:rPr>
              <w:rFonts w:ascii="Cambria" w:hAnsi="Cambria"/>
              <w:b/>
              <w:bCs/>
              <w:noProof/>
              <w:sz w:val="22"/>
              <w:szCs w:val="22"/>
            </w:rPr>
            <w:t>1</w:t>
          </w:r>
          <w:r w:rsidRPr="00113B21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</w:p>
      </w:tc>
    </w:tr>
    <w:tr w:rsidR="00122C9A" w:rsidRPr="00113B21" w14:paraId="0562CB0E" w14:textId="77777777" w:rsidTr="767D0422">
      <w:tc>
        <w:tcPr>
          <w:tcW w:w="9369" w:type="dxa"/>
          <w:gridSpan w:val="2"/>
          <w:shd w:val="clear" w:color="auto" w:fill="auto"/>
        </w:tcPr>
        <w:p w14:paraId="34CE0A41" w14:textId="77777777" w:rsidR="00122C9A" w:rsidRPr="00113B21" w:rsidRDefault="00122C9A" w:rsidP="00BA2AA7">
          <w:pPr>
            <w:pStyle w:val="Header"/>
            <w:rPr>
              <w:rFonts w:ascii="Cambria" w:hAnsi="Cambria"/>
              <w:sz w:val="22"/>
              <w:szCs w:val="22"/>
            </w:rPr>
          </w:pPr>
        </w:p>
      </w:tc>
    </w:tr>
    <w:tr w:rsidR="00122C9A" w:rsidRPr="00113B21" w14:paraId="2FC0797F" w14:textId="77777777" w:rsidTr="767D0422">
      <w:tc>
        <w:tcPr>
          <w:tcW w:w="9369" w:type="dxa"/>
          <w:gridSpan w:val="2"/>
          <w:shd w:val="clear" w:color="auto" w:fill="auto"/>
        </w:tcPr>
        <w:p w14:paraId="539F6140" w14:textId="77777777" w:rsidR="009124EC" w:rsidRPr="009124EC" w:rsidRDefault="009124EC" w:rsidP="009124EC">
          <w:pPr>
            <w:spacing w:line="259" w:lineRule="auto"/>
            <w:jc w:val="center"/>
            <w:rPr>
              <w:rFonts w:ascii="Cambria" w:hAnsi="Cambria"/>
              <w:b/>
              <w:bCs/>
              <w:color w:val="0000CC"/>
              <w:sz w:val="22"/>
              <w:szCs w:val="22"/>
              <w:lang w:val="en-GB"/>
            </w:rPr>
          </w:pPr>
          <w:r w:rsidRPr="009124EC">
            <w:rPr>
              <w:rFonts w:ascii="Cambria" w:hAnsi="Cambria"/>
              <w:b/>
              <w:bCs/>
              <w:color w:val="0000CC"/>
              <w:sz w:val="22"/>
              <w:szCs w:val="22"/>
              <w:lang w:val="en-GB"/>
            </w:rPr>
            <w:t>Rectification of existing damaged RR Masonry Wall &amp; providing of new retaining and breast wall along with drainage system at Tower No. 232 (DC-3) of 400 KV D/C Gumma-Panchkula Transmission Line .</w:t>
          </w:r>
        </w:p>
        <w:p w14:paraId="48C14E7A" w14:textId="163A1182" w:rsidR="00A444BC" w:rsidRPr="00230CE1" w:rsidRDefault="00A444BC" w:rsidP="006C1319">
          <w:pPr>
            <w:spacing w:line="259" w:lineRule="auto"/>
            <w:jc w:val="center"/>
            <w:rPr>
              <w:rFonts w:ascii="Cambria" w:hAnsi="Cambria"/>
              <w:b/>
              <w:bCs/>
              <w:color w:val="0000CC"/>
              <w:sz w:val="23"/>
              <w:szCs w:val="23"/>
              <w:lang w:val="en-GB"/>
            </w:rPr>
          </w:pPr>
        </w:p>
      </w:tc>
    </w:tr>
    <w:tr w:rsidR="00122C9A" w:rsidRPr="00113B21" w14:paraId="62EBF3C5" w14:textId="77777777" w:rsidTr="767D0422">
      <w:tc>
        <w:tcPr>
          <w:tcW w:w="9369" w:type="dxa"/>
          <w:gridSpan w:val="2"/>
          <w:shd w:val="clear" w:color="auto" w:fill="auto"/>
        </w:tcPr>
        <w:p w14:paraId="6D98A12B" w14:textId="77777777" w:rsidR="00122C9A" w:rsidRPr="00113B21" w:rsidRDefault="00122C9A" w:rsidP="00BA2AA7">
          <w:pPr>
            <w:pStyle w:val="Header"/>
            <w:rPr>
              <w:rFonts w:ascii="Cambria" w:hAnsi="Cambria"/>
              <w:sz w:val="22"/>
              <w:szCs w:val="22"/>
            </w:rPr>
          </w:pPr>
        </w:p>
      </w:tc>
    </w:tr>
    <w:tr w:rsidR="00122C9A" w:rsidRPr="00113B21" w14:paraId="60DC2575" w14:textId="77777777" w:rsidTr="767D0422">
      <w:tc>
        <w:tcPr>
          <w:tcW w:w="9369" w:type="dxa"/>
          <w:gridSpan w:val="2"/>
          <w:shd w:val="clear" w:color="auto" w:fill="auto"/>
        </w:tcPr>
        <w:p w14:paraId="3D9039E2" w14:textId="77777777" w:rsidR="00122C9A" w:rsidRPr="00113B21" w:rsidRDefault="00122C9A" w:rsidP="00552AA5">
          <w:pPr>
            <w:pStyle w:val="Header"/>
            <w:jc w:val="center"/>
            <w:rPr>
              <w:rFonts w:ascii="Cambria" w:hAnsi="Cambria"/>
              <w:b/>
              <w:bCs/>
            </w:rPr>
          </w:pPr>
          <w:r w:rsidRPr="00113B21">
            <w:rPr>
              <w:rFonts w:ascii="Cambria" w:hAnsi="Cambria"/>
              <w:b/>
              <w:bCs/>
            </w:rPr>
            <w:t xml:space="preserve">(Declaration of Key Managerial Person </w:t>
          </w:r>
          <w:r w:rsidR="00552AA5">
            <w:rPr>
              <w:rFonts w:ascii="Cambria" w:hAnsi="Cambria"/>
              <w:b/>
              <w:bCs/>
            </w:rPr>
            <w:t>Jointly with</w:t>
          </w:r>
          <w:r w:rsidRPr="00113B21">
            <w:rPr>
              <w:rFonts w:ascii="Cambria" w:hAnsi="Cambria"/>
              <w:b/>
              <w:bCs/>
            </w:rPr>
            <w:t xml:space="preserve"> Power of Attorney holder)</w:t>
          </w:r>
        </w:p>
      </w:tc>
    </w:tr>
  </w:tbl>
  <w:p w14:paraId="2946DB82" w14:textId="77777777" w:rsidR="00BA2AA7" w:rsidRPr="00113B21" w:rsidRDefault="00BA2AA7" w:rsidP="00BA2AA7">
    <w:pPr>
      <w:pStyle w:val="Header"/>
      <w:rPr>
        <w:rFonts w:ascii="Cambria" w:hAnsi="Cambria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B125D" w14:textId="77777777" w:rsidR="00230CE1" w:rsidRDefault="00230C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57596"/>
    <w:multiLevelType w:val="hybridMultilevel"/>
    <w:tmpl w:val="9266F5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513E7A"/>
    <w:multiLevelType w:val="hybridMultilevel"/>
    <w:tmpl w:val="11F2E656"/>
    <w:lvl w:ilvl="0" w:tplc="C8FAC256">
      <w:start w:val="1"/>
      <w:numFmt w:val="upperLetter"/>
      <w:lvlText w:val="%1."/>
      <w:lvlJc w:val="left"/>
      <w:pPr>
        <w:ind w:left="10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3" w:hanging="360"/>
      </w:pPr>
    </w:lvl>
    <w:lvl w:ilvl="2" w:tplc="0409001B" w:tentative="1">
      <w:start w:val="1"/>
      <w:numFmt w:val="lowerRoman"/>
      <w:lvlText w:val="%3."/>
      <w:lvlJc w:val="right"/>
      <w:pPr>
        <w:ind w:left="2523" w:hanging="180"/>
      </w:pPr>
    </w:lvl>
    <w:lvl w:ilvl="3" w:tplc="0409000F" w:tentative="1">
      <w:start w:val="1"/>
      <w:numFmt w:val="decimal"/>
      <w:lvlText w:val="%4."/>
      <w:lvlJc w:val="left"/>
      <w:pPr>
        <w:ind w:left="3243" w:hanging="360"/>
      </w:pPr>
    </w:lvl>
    <w:lvl w:ilvl="4" w:tplc="04090019" w:tentative="1">
      <w:start w:val="1"/>
      <w:numFmt w:val="lowerLetter"/>
      <w:lvlText w:val="%5."/>
      <w:lvlJc w:val="left"/>
      <w:pPr>
        <w:ind w:left="3963" w:hanging="360"/>
      </w:pPr>
    </w:lvl>
    <w:lvl w:ilvl="5" w:tplc="0409001B" w:tentative="1">
      <w:start w:val="1"/>
      <w:numFmt w:val="lowerRoman"/>
      <w:lvlText w:val="%6."/>
      <w:lvlJc w:val="right"/>
      <w:pPr>
        <w:ind w:left="4683" w:hanging="180"/>
      </w:pPr>
    </w:lvl>
    <w:lvl w:ilvl="6" w:tplc="0409000F" w:tentative="1">
      <w:start w:val="1"/>
      <w:numFmt w:val="decimal"/>
      <w:lvlText w:val="%7."/>
      <w:lvlJc w:val="left"/>
      <w:pPr>
        <w:ind w:left="5403" w:hanging="360"/>
      </w:pPr>
    </w:lvl>
    <w:lvl w:ilvl="7" w:tplc="04090019" w:tentative="1">
      <w:start w:val="1"/>
      <w:numFmt w:val="lowerLetter"/>
      <w:lvlText w:val="%8."/>
      <w:lvlJc w:val="left"/>
      <w:pPr>
        <w:ind w:left="6123" w:hanging="360"/>
      </w:pPr>
    </w:lvl>
    <w:lvl w:ilvl="8" w:tplc="0409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2" w15:restartNumberingAfterBreak="0">
    <w:nsid w:val="1EBE078E"/>
    <w:multiLevelType w:val="multilevel"/>
    <w:tmpl w:val="DBACFA92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u w:val="none"/>
      </w:rPr>
    </w:lvl>
    <w:lvl w:ilvl="1">
      <w:start w:val="1"/>
      <w:numFmt w:val="lowerRoman"/>
      <w:lvlText w:val="%2)"/>
      <w:lvlJc w:val="right"/>
      <w:pPr>
        <w:tabs>
          <w:tab w:val="num" w:pos="1440"/>
        </w:tabs>
        <w:ind w:left="1440" w:hanging="720"/>
      </w:pPr>
      <w:rPr>
        <w:rFonts w:hint="default"/>
        <w:b w:val="0"/>
        <w:i w:val="0"/>
        <w:iCs w:val="0"/>
        <w:color w:val="FF0000"/>
        <w:u w:val="none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 w:val="0"/>
        <w:u w:val="none"/>
      </w:rPr>
    </w:lvl>
  </w:abstractNum>
  <w:abstractNum w:abstractNumId="3" w15:restartNumberingAfterBreak="0">
    <w:nsid w:val="2F08142F"/>
    <w:multiLevelType w:val="hybridMultilevel"/>
    <w:tmpl w:val="9C1AFF06"/>
    <w:lvl w:ilvl="0" w:tplc="E6E22A3C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381F47D0"/>
    <w:multiLevelType w:val="hybridMultilevel"/>
    <w:tmpl w:val="04E636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933E61"/>
    <w:multiLevelType w:val="multilevel"/>
    <w:tmpl w:val="93A0FB8C"/>
    <w:lvl w:ilvl="0">
      <w:start w:val="7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4E1410DA"/>
    <w:multiLevelType w:val="multilevel"/>
    <w:tmpl w:val="B2C26F3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" w15:restartNumberingAfterBreak="0">
    <w:nsid w:val="532F0B30"/>
    <w:multiLevelType w:val="hybridMultilevel"/>
    <w:tmpl w:val="A0F2FBD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41C776B"/>
    <w:multiLevelType w:val="hybridMultilevel"/>
    <w:tmpl w:val="484035F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7452EC3"/>
    <w:multiLevelType w:val="hybridMultilevel"/>
    <w:tmpl w:val="D1BA8ABA"/>
    <w:lvl w:ilvl="0" w:tplc="690444A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1F5D5F"/>
    <w:multiLevelType w:val="multilevel"/>
    <w:tmpl w:val="BEB243E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 w15:restartNumberingAfterBreak="0">
    <w:nsid w:val="5DF84D3F"/>
    <w:multiLevelType w:val="hybridMultilevel"/>
    <w:tmpl w:val="F37ED9A6"/>
    <w:lvl w:ilvl="0" w:tplc="D2B03EA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E397E59"/>
    <w:multiLevelType w:val="multilevel"/>
    <w:tmpl w:val="9DEE36BA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 w15:restartNumberingAfterBreak="0">
    <w:nsid w:val="63033673"/>
    <w:multiLevelType w:val="multilevel"/>
    <w:tmpl w:val="3EFA5F6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4" w15:restartNumberingAfterBreak="0">
    <w:nsid w:val="705256E5"/>
    <w:multiLevelType w:val="multilevel"/>
    <w:tmpl w:val="64186B22"/>
    <w:lvl w:ilvl="0">
      <w:start w:val="17"/>
      <w:numFmt w:val="decimal"/>
      <w:lvlText w:val="%1.0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5" w15:restartNumberingAfterBreak="0">
    <w:nsid w:val="767E0B31"/>
    <w:multiLevelType w:val="hybridMultilevel"/>
    <w:tmpl w:val="77465B4A"/>
    <w:lvl w:ilvl="0" w:tplc="630E8CE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 Antiqua" w:eastAsia="Times New Roman" w:hAnsi="Book Antiqua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06662823">
    <w:abstractNumId w:val="15"/>
  </w:num>
  <w:num w:numId="2" w16cid:durableId="752892277">
    <w:abstractNumId w:val="8"/>
  </w:num>
  <w:num w:numId="3" w16cid:durableId="356394050">
    <w:abstractNumId w:val="7"/>
  </w:num>
  <w:num w:numId="4" w16cid:durableId="1577082645">
    <w:abstractNumId w:val="2"/>
  </w:num>
  <w:num w:numId="5" w16cid:durableId="1874683018">
    <w:abstractNumId w:val="3"/>
  </w:num>
  <w:num w:numId="6" w16cid:durableId="1314018700">
    <w:abstractNumId w:val="13"/>
  </w:num>
  <w:num w:numId="7" w16cid:durableId="779181740">
    <w:abstractNumId w:val="5"/>
  </w:num>
  <w:num w:numId="8" w16cid:durableId="1263302077">
    <w:abstractNumId w:val="12"/>
  </w:num>
  <w:num w:numId="9" w16cid:durableId="1322739190">
    <w:abstractNumId w:val="6"/>
  </w:num>
  <w:num w:numId="10" w16cid:durableId="52120626">
    <w:abstractNumId w:val="10"/>
  </w:num>
  <w:num w:numId="11" w16cid:durableId="1864199652">
    <w:abstractNumId w:val="14"/>
  </w:num>
  <w:num w:numId="12" w16cid:durableId="1971788544">
    <w:abstractNumId w:val="9"/>
  </w:num>
  <w:num w:numId="13" w16cid:durableId="1884444950">
    <w:abstractNumId w:val="4"/>
  </w:num>
  <w:num w:numId="14" w16cid:durableId="348527316">
    <w:abstractNumId w:val="0"/>
  </w:num>
  <w:num w:numId="15" w16cid:durableId="668946440">
    <w:abstractNumId w:val="1"/>
  </w:num>
  <w:num w:numId="16" w16cid:durableId="2067726982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E5A"/>
    <w:rsid w:val="00001581"/>
    <w:rsid w:val="0000431A"/>
    <w:rsid w:val="0000525C"/>
    <w:rsid w:val="00006A94"/>
    <w:rsid w:val="00011487"/>
    <w:rsid w:val="00011DCE"/>
    <w:rsid w:val="00011E59"/>
    <w:rsid w:val="00012126"/>
    <w:rsid w:val="00014D2B"/>
    <w:rsid w:val="00014EC1"/>
    <w:rsid w:val="00021623"/>
    <w:rsid w:val="00024CF2"/>
    <w:rsid w:val="000250FB"/>
    <w:rsid w:val="00031309"/>
    <w:rsid w:val="00031F40"/>
    <w:rsid w:val="00032246"/>
    <w:rsid w:val="00033C0C"/>
    <w:rsid w:val="000352BF"/>
    <w:rsid w:val="000377A6"/>
    <w:rsid w:val="00037F92"/>
    <w:rsid w:val="00041A6E"/>
    <w:rsid w:val="00042D78"/>
    <w:rsid w:val="0004551B"/>
    <w:rsid w:val="000459FB"/>
    <w:rsid w:val="0005148F"/>
    <w:rsid w:val="0005236A"/>
    <w:rsid w:val="0005375C"/>
    <w:rsid w:val="00053DB3"/>
    <w:rsid w:val="0005458E"/>
    <w:rsid w:val="00054770"/>
    <w:rsid w:val="0005505B"/>
    <w:rsid w:val="000568CE"/>
    <w:rsid w:val="00057F87"/>
    <w:rsid w:val="000611FF"/>
    <w:rsid w:val="000613AB"/>
    <w:rsid w:val="00062E8F"/>
    <w:rsid w:val="000640DE"/>
    <w:rsid w:val="00066282"/>
    <w:rsid w:val="000713E0"/>
    <w:rsid w:val="000720D9"/>
    <w:rsid w:val="00073FC4"/>
    <w:rsid w:val="0007746C"/>
    <w:rsid w:val="00082DA1"/>
    <w:rsid w:val="00086522"/>
    <w:rsid w:val="00090E68"/>
    <w:rsid w:val="00093CEB"/>
    <w:rsid w:val="0009540A"/>
    <w:rsid w:val="000969A0"/>
    <w:rsid w:val="0009740A"/>
    <w:rsid w:val="000A5965"/>
    <w:rsid w:val="000A5BD3"/>
    <w:rsid w:val="000A73DA"/>
    <w:rsid w:val="000A7800"/>
    <w:rsid w:val="000B25EE"/>
    <w:rsid w:val="000B2BF6"/>
    <w:rsid w:val="000C0A68"/>
    <w:rsid w:val="000C118C"/>
    <w:rsid w:val="000C1976"/>
    <w:rsid w:val="000C461E"/>
    <w:rsid w:val="000D0D18"/>
    <w:rsid w:val="000D0F75"/>
    <w:rsid w:val="000E177E"/>
    <w:rsid w:val="000E47CA"/>
    <w:rsid w:val="000F0075"/>
    <w:rsid w:val="000F0CC1"/>
    <w:rsid w:val="000F1944"/>
    <w:rsid w:val="000F27C4"/>
    <w:rsid w:val="000F3849"/>
    <w:rsid w:val="000F45D7"/>
    <w:rsid w:val="000F6B40"/>
    <w:rsid w:val="00103499"/>
    <w:rsid w:val="00104B7E"/>
    <w:rsid w:val="00105709"/>
    <w:rsid w:val="001064E9"/>
    <w:rsid w:val="00106807"/>
    <w:rsid w:val="001100B1"/>
    <w:rsid w:val="001107F3"/>
    <w:rsid w:val="00113B21"/>
    <w:rsid w:val="00117E49"/>
    <w:rsid w:val="00122C9A"/>
    <w:rsid w:val="0012655E"/>
    <w:rsid w:val="0013146D"/>
    <w:rsid w:val="00132805"/>
    <w:rsid w:val="00134AE7"/>
    <w:rsid w:val="001356F8"/>
    <w:rsid w:val="00135AE3"/>
    <w:rsid w:val="00135CEB"/>
    <w:rsid w:val="00142596"/>
    <w:rsid w:val="001435C1"/>
    <w:rsid w:val="001454D8"/>
    <w:rsid w:val="00146253"/>
    <w:rsid w:val="00146E40"/>
    <w:rsid w:val="0014720B"/>
    <w:rsid w:val="001619FE"/>
    <w:rsid w:val="001635CE"/>
    <w:rsid w:val="00163C7B"/>
    <w:rsid w:val="001643A3"/>
    <w:rsid w:val="0016563E"/>
    <w:rsid w:val="0016715A"/>
    <w:rsid w:val="001712B7"/>
    <w:rsid w:val="00172F3A"/>
    <w:rsid w:val="00176AA3"/>
    <w:rsid w:val="0017766D"/>
    <w:rsid w:val="00181FA5"/>
    <w:rsid w:val="00183198"/>
    <w:rsid w:val="0019051C"/>
    <w:rsid w:val="001913C9"/>
    <w:rsid w:val="001941E0"/>
    <w:rsid w:val="0019698D"/>
    <w:rsid w:val="001A08D8"/>
    <w:rsid w:val="001A1D88"/>
    <w:rsid w:val="001A2E78"/>
    <w:rsid w:val="001A3961"/>
    <w:rsid w:val="001A52AA"/>
    <w:rsid w:val="001A5396"/>
    <w:rsid w:val="001B0108"/>
    <w:rsid w:val="001B2BDE"/>
    <w:rsid w:val="001B463E"/>
    <w:rsid w:val="001B5AA2"/>
    <w:rsid w:val="001B5E88"/>
    <w:rsid w:val="001B7194"/>
    <w:rsid w:val="001B7730"/>
    <w:rsid w:val="001C6CC1"/>
    <w:rsid w:val="001D0C5D"/>
    <w:rsid w:val="001D0FFC"/>
    <w:rsid w:val="001D6516"/>
    <w:rsid w:val="001D6B79"/>
    <w:rsid w:val="001E1FD1"/>
    <w:rsid w:val="001E2A67"/>
    <w:rsid w:val="001E34ED"/>
    <w:rsid w:val="001E3884"/>
    <w:rsid w:val="001E3BA1"/>
    <w:rsid w:val="001E5355"/>
    <w:rsid w:val="001E66F7"/>
    <w:rsid w:val="001F325A"/>
    <w:rsid w:val="00200286"/>
    <w:rsid w:val="00203F08"/>
    <w:rsid w:val="0020407B"/>
    <w:rsid w:val="002059D8"/>
    <w:rsid w:val="00205DD5"/>
    <w:rsid w:val="002060E9"/>
    <w:rsid w:val="00210F4F"/>
    <w:rsid w:val="00215F17"/>
    <w:rsid w:val="0021609A"/>
    <w:rsid w:val="00216273"/>
    <w:rsid w:val="00216450"/>
    <w:rsid w:val="00217F1E"/>
    <w:rsid w:val="0022171A"/>
    <w:rsid w:val="00230CE1"/>
    <w:rsid w:val="00231F60"/>
    <w:rsid w:val="00232AC8"/>
    <w:rsid w:val="00232DFC"/>
    <w:rsid w:val="00233F0D"/>
    <w:rsid w:val="002358F0"/>
    <w:rsid w:val="0023762B"/>
    <w:rsid w:val="00237FD4"/>
    <w:rsid w:val="002403AB"/>
    <w:rsid w:val="00241360"/>
    <w:rsid w:val="002413CE"/>
    <w:rsid w:val="002429DF"/>
    <w:rsid w:val="00242EB0"/>
    <w:rsid w:val="0024492A"/>
    <w:rsid w:val="00250E11"/>
    <w:rsid w:val="0025236A"/>
    <w:rsid w:val="00253A57"/>
    <w:rsid w:val="0025460D"/>
    <w:rsid w:val="00257302"/>
    <w:rsid w:val="002573CD"/>
    <w:rsid w:val="002574DD"/>
    <w:rsid w:val="002622DF"/>
    <w:rsid w:val="00264338"/>
    <w:rsid w:val="0026475E"/>
    <w:rsid w:val="0027231B"/>
    <w:rsid w:val="00274454"/>
    <w:rsid w:val="002753D5"/>
    <w:rsid w:val="00276A9C"/>
    <w:rsid w:val="00285026"/>
    <w:rsid w:val="002851E3"/>
    <w:rsid w:val="00292772"/>
    <w:rsid w:val="00293A00"/>
    <w:rsid w:val="002943AE"/>
    <w:rsid w:val="0029674E"/>
    <w:rsid w:val="002972DD"/>
    <w:rsid w:val="002A0005"/>
    <w:rsid w:val="002A1344"/>
    <w:rsid w:val="002A17F0"/>
    <w:rsid w:val="002A67E2"/>
    <w:rsid w:val="002B01F3"/>
    <w:rsid w:val="002B2EDC"/>
    <w:rsid w:val="002B2F64"/>
    <w:rsid w:val="002B766D"/>
    <w:rsid w:val="002C087C"/>
    <w:rsid w:val="002C410C"/>
    <w:rsid w:val="002C4932"/>
    <w:rsid w:val="002D0287"/>
    <w:rsid w:val="002D0A8C"/>
    <w:rsid w:val="002D19CA"/>
    <w:rsid w:val="002D32F0"/>
    <w:rsid w:val="002D342C"/>
    <w:rsid w:val="002D4381"/>
    <w:rsid w:val="002D632E"/>
    <w:rsid w:val="002D769E"/>
    <w:rsid w:val="002E125A"/>
    <w:rsid w:val="002E2922"/>
    <w:rsid w:val="002E3652"/>
    <w:rsid w:val="002E3771"/>
    <w:rsid w:val="002E3961"/>
    <w:rsid w:val="002E3EB2"/>
    <w:rsid w:val="002E4AC1"/>
    <w:rsid w:val="002E70E2"/>
    <w:rsid w:val="002F3A39"/>
    <w:rsid w:val="002F6F00"/>
    <w:rsid w:val="00303D3E"/>
    <w:rsid w:val="00304167"/>
    <w:rsid w:val="003044F8"/>
    <w:rsid w:val="00304FED"/>
    <w:rsid w:val="00305410"/>
    <w:rsid w:val="003056DE"/>
    <w:rsid w:val="00305839"/>
    <w:rsid w:val="00307DDC"/>
    <w:rsid w:val="00310689"/>
    <w:rsid w:val="00313744"/>
    <w:rsid w:val="00317CFE"/>
    <w:rsid w:val="003217EE"/>
    <w:rsid w:val="00322994"/>
    <w:rsid w:val="00324B51"/>
    <w:rsid w:val="0032513D"/>
    <w:rsid w:val="003279D6"/>
    <w:rsid w:val="00327A45"/>
    <w:rsid w:val="0033010A"/>
    <w:rsid w:val="00331D9F"/>
    <w:rsid w:val="003334BA"/>
    <w:rsid w:val="00335813"/>
    <w:rsid w:val="00335A52"/>
    <w:rsid w:val="00336B10"/>
    <w:rsid w:val="00342E98"/>
    <w:rsid w:val="00343C4B"/>
    <w:rsid w:val="00345287"/>
    <w:rsid w:val="003501BE"/>
    <w:rsid w:val="00352647"/>
    <w:rsid w:val="003527A8"/>
    <w:rsid w:val="003539D7"/>
    <w:rsid w:val="00353E2B"/>
    <w:rsid w:val="00356AC2"/>
    <w:rsid w:val="00363477"/>
    <w:rsid w:val="0036392D"/>
    <w:rsid w:val="00365E24"/>
    <w:rsid w:val="003660A8"/>
    <w:rsid w:val="003668BC"/>
    <w:rsid w:val="003715A7"/>
    <w:rsid w:val="00372A35"/>
    <w:rsid w:val="003736E9"/>
    <w:rsid w:val="00382E3B"/>
    <w:rsid w:val="0038366D"/>
    <w:rsid w:val="00384B5D"/>
    <w:rsid w:val="0038584B"/>
    <w:rsid w:val="003868E3"/>
    <w:rsid w:val="0038696B"/>
    <w:rsid w:val="00387558"/>
    <w:rsid w:val="00387DD6"/>
    <w:rsid w:val="003905EC"/>
    <w:rsid w:val="00390E6D"/>
    <w:rsid w:val="00391421"/>
    <w:rsid w:val="003914B0"/>
    <w:rsid w:val="00391603"/>
    <w:rsid w:val="003924ED"/>
    <w:rsid w:val="00394324"/>
    <w:rsid w:val="00394542"/>
    <w:rsid w:val="003973BA"/>
    <w:rsid w:val="003A0278"/>
    <w:rsid w:val="003A0F29"/>
    <w:rsid w:val="003A29D1"/>
    <w:rsid w:val="003A2B53"/>
    <w:rsid w:val="003A45EC"/>
    <w:rsid w:val="003A4833"/>
    <w:rsid w:val="003A5A4D"/>
    <w:rsid w:val="003A6073"/>
    <w:rsid w:val="003A747B"/>
    <w:rsid w:val="003A76DF"/>
    <w:rsid w:val="003B213E"/>
    <w:rsid w:val="003B371B"/>
    <w:rsid w:val="003B50E8"/>
    <w:rsid w:val="003C0B14"/>
    <w:rsid w:val="003C2021"/>
    <w:rsid w:val="003C4918"/>
    <w:rsid w:val="003D18E3"/>
    <w:rsid w:val="003D23A7"/>
    <w:rsid w:val="003D28F4"/>
    <w:rsid w:val="003D3DB1"/>
    <w:rsid w:val="003D42E3"/>
    <w:rsid w:val="003D7655"/>
    <w:rsid w:val="003D77BF"/>
    <w:rsid w:val="003D7D11"/>
    <w:rsid w:val="003D7DB2"/>
    <w:rsid w:val="003E08E5"/>
    <w:rsid w:val="003E3035"/>
    <w:rsid w:val="003E5C79"/>
    <w:rsid w:val="003E7D83"/>
    <w:rsid w:val="003F09B3"/>
    <w:rsid w:val="003F0FD0"/>
    <w:rsid w:val="003F14A5"/>
    <w:rsid w:val="003F1F89"/>
    <w:rsid w:val="003F4A3C"/>
    <w:rsid w:val="003F5733"/>
    <w:rsid w:val="003F7083"/>
    <w:rsid w:val="003F7F3F"/>
    <w:rsid w:val="003F7FE9"/>
    <w:rsid w:val="00401454"/>
    <w:rsid w:val="00402604"/>
    <w:rsid w:val="00402D53"/>
    <w:rsid w:val="00403EF4"/>
    <w:rsid w:val="00406BD8"/>
    <w:rsid w:val="00410C20"/>
    <w:rsid w:val="00411492"/>
    <w:rsid w:val="00411C94"/>
    <w:rsid w:val="0041240F"/>
    <w:rsid w:val="00415309"/>
    <w:rsid w:val="004166B6"/>
    <w:rsid w:val="00420BEA"/>
    <w:rsid w:val="004220AE"/>
    <w:rsid w:val="00423B24"/>
    <w:rsid w:val="004278A0"/>
    <w:rsid w:val="00432518"/>
    <w:rsid w:val="0043510C"/>
    <w:rsid w:val="00436143"/>
    <w:rsid w:val="00443286"/>
    <w:rsid w:val="00446095"/>
    <w:rsid w:val="00446122"/>
    <w:rsid w:val="0044749C"/>
    <w:rsid w:val="004546BA"/>
    <w:rsid w:val="0045489A"/>
    <w:rsid w:val="00455831"/>
    <w:rsid w:val="00461677"/>
    <w:rsid w:val="00462E13"/>
    <w:rsid w:val="00467B2B"/>
    <w:rsid w:val="004712E2"/>
    <w:rsid w:val="00471FB6"/>
    <w:rsid w:val="00472D25"/>
    <w:rsid w:val="0047387A"/>
    <w:rsid w:val="00473E31"/>
    <w:rsid w:val="004770BA"/>
    <w:rsid w:val="00477F39"/>
    <w:rsid w:val="00481B96"/>
    <w:rsid w:val="004870BB"/>
    <w:rsid w:val="00492516"/>
    <w:rsid w:val="004A0C23"/>
    <w:rsid w:val="004A56B0"/>
    <w:rsid w:val="004A757F"/>
    <w:rsid w:val="004B2BED"/>
    <w:rsid w:val="004B4730"/>
    <w:rsid w:val="004B57FD"/>
    <w:rsid w:val="004B597F"/>
    <w:rsid w:val="004B5D8F"/>
    <w:rsid w:val="004C098B"/>
    <w:rsid w:val="004C1891"/>
    <w:rsid w:val="004C3413"/>
    <w:rsid w:val="004C6525"/>
    <w:rsid w:val="004D08E8"/>
    <w:rsid w:val="004D1E07"/>
    <w:rsid w:val="004D2889"/>
    <w:rsid w:val="004D3D9A"/>
    <w:rsid w:val="004D4388"/>
    <w:rsid w:val="004D5995"/>
    <w:rsid w:val="004D6546"/>
    <w:rsid w:val="004D716F"/>
    <w:rsid w:val="004D7C9A"/>
    <w:rsid w:val="004E40FA"/>
    <w:rsid w:val="004E4890"/>
    <w:rsid w:val="004E6E34"/>
    <w:rsid w:val="004F0FF6"/>
    <w:rsid w:val="004F2A4E"/>
    <w:rsid w:val="004F40B4"/>
    <w:rsid w:val="004F6687"/>
    <w:rsid w:val="004F6F01"/>
    <w:rsid w:val="00500C80"/>
    <w:rsid w:val="00501AAF"/>
    <w:rsid w:val="00502ACE"/>
    <w:rsid w:val="00503362"/>
    <w:rsid w:val="005071DE"/>
    <w:rsid w:val="0051112E"/>
    <w:rsid w:val="00511686"/>
    <w:rsid w:val="00512040"/>
    <w:rsid w:val="00514F21"/>
    <w:rsid w:val="00516E84"/>
    <w:rsid w:val="0052132E"/>
    <w:rsid w:val="005215DC"/>
    <w:rsid w:val="00522093"/>
    <w:rsid w:val="005234C3"/>
    <w:rsid w:val="00530695"/>
    <w:rsid w:val="00530FE2"/>
    <w:rsid w:val="00533318"/>
    <w:rsid w:val="0053539C"/>
    <w:rsid w:val="005354F6"/>
    <w:rsid w:val="00535695"/>
    <w:rsid w:val="00535945"/>
    <w:rsid w:val="005379A2"/>
    <w:rsid w:val="00542ACE"/>
    <w:rsid w:val="00542BCC"/>
    <w:rsid w:val="00543B39"/>
    <w:rsid w:val="005455CB"/>
    <w:rsid w:val="005468C8"/>
    <w:rsid w:val="00550055"/>
    <w:rsid w:val="00550834"/>
    <w:rsid w:val="00550B59"/>
    <w:rsid w:val="00551C84"/>
    <w:rsid w:val="00552330"/>
    <w:rsid w:val="00552AA5"/>
    <w:rsid w:val="00554D7A"/>
    <w:rsid w:val="0055673B"/>
    <w:rsid w:val="00557857"/>
    <w:rsid w:val="0056067A"/>
    <w:rsid w:val="005613FF"/>
    <w:rsid w:val="00562F94"/>
    <w:rsid w:val="00563B8F"/>
    <w:rsid w:val="0056439A"/>
    <w:rsid w:val="00567284"/>
    <w:rsid w:val="00570350"/>
    <w:rsid w:val="00570838"/>
    <w:rsid w:val="00570E7A"/>
    <w:rsid w:val="00571B10"/>
    <w:rsid w:val="00573A96"/>
    <w:rsid w:val="00577D47"/>
    <w:rsid w:val="00577E14"/>
    <w:rsid w:val="00580261"/>
    <w:rsid w:val="0058061B"/>
    <w:rsid w:val="00581766"/>
    <w:rsid w:val="00585DAC"/>
    <w:rsid w:val="00586D45"/>
    <w:rsid w:val="0059016E"/>
    <w:rsid w:val="005908D5"/>
    <w:rsid w:val="00592DEA"/>
    <w:rsid w:val="005934A2"/>
    <w:rsid w:val="00596D56"/>
    <w:rsid w:val="005972B2"/>
    <w:rsid w:val="00597DC3"/>
    <w:rsid w:val="005A184D"/>
    <w:rsid w:val="005B2065"/>
    <w:rsid w:val="005B2265"/>
    <w:rsid w:val="005B4382"/>
    <w:rsid w:val="005B46CA"/>
    <w:rsid w:val="005C01DD"/>
    <w:rsid w:val="005C19D6"/>
    <w:rsid w:val="005C3629"/>
    <w:rsid w:val="005C6667"/>
    <w:rsid w:val="005C74D7"/>
    <w:rsid w:val="005C7FB8"/>
    <w:rsid w:val="005D2502"/>
    <w:rsid w:val="005D3248"/>
    <w:rsid w:val="005D6A9C"/>
    <w:rsid w:val="005D78B3"/>
    <w:rsid w:val="005E16DF"/>
    <w:rsid w:val="005E1931"/>
    <w:rsid w:val="005E1F04"/>
    <w:rsid w:val="005E28A8"/>
    <w:rsid w:val="005E5640"/>
    <w:rsid w:val="005F0466"/>
    <w:rsid w:val="005F1DDF"/>
    <w:rsid w:val="005F20A2"/>
    <w:rsid w:val="005F2202"/>
    <w:rsid w:val="005F2EB6"/>
    <w:rsid w:val="005F30B2"/>
    <w:rsid w:val="005F4174"/>
    <w:rsid w:val="005F54CC"/>
    <w:rsid w:val="005F5ADB"/>
    <w:rsid w:val="005F6E11"/>
    <w:rsid w:val="005F7204"/>
    <w:rsid w:val="006028C2"/>
    <w:rsid w:val="006035E2"/>
    <w:rsid w:val="00605022"/>
    <w:rsid w:val="006058B7"/>
    <w:rsid w:val="00606871"/>
    <w:rsid w:val="006076AA"/>
    <w:rsid w:val="006121CB"/>
    <w:rsid w:val="00614739"/>
    <w:rsid w:val="006154C5"/>
    <w:rsid w:val="006162FA"/>
    <w:rsid w:val="00620A84"/>
    <w:rsid w:val="00623DBE"/>
    <w:rsid w:val="00625102"/>
    <w:rsid w:val="00625AE1"/>
    <w:rsid w:val="006269AE"/>
    <w:rsid w:val="006329F2"/>
    <w:rsid w:val="00632B09"/>
    <w:rsid w:val="00632E58"/>
    <w:rsid w:val="006334BD"/>
    <w:rsid w:val="00633E44"/>
    <w:rsid w:val="0063741C"/>
    <w:rsid w:val="006402D0"/>
    <w:rsid w:val="0064250C"/>
    <w:rsid w:val="00642BE3"/>
    <w:rsid w:val="00642C85"/>
    <w:rsid w:val="00646781"/>
    <w:rsid w:val="006468A7"/>
    <w:rsid w:val="00646E64"/>
    <w:rsid w:val="006510FB"/>
    <w:rsid w:val="00651CAB"/>
    <w:rsid w:val="006532F6"/>
    <w:rsid w:val="00657658"/>
    <w:rsid w:val="00660EA0"/>
    <w:rsid w:val="00663690"/>
    <w:rsid w:val="006637ED"/>
    <w:rsid w:val="0066380E"/>
    <w:rsid w:val="00666359"/>
    <w:rsid w:val="0067061E"/>
    <w:rsid w:val="00673BE7"/>
    <w:rsid w:val="006750ED"/>
    <w:rsid w:val="00675D4A"/>
    <w:rsid w:val="00676809"/>
    <w:rsid w:val="00677088"/>
    <w:rsid w:val="006804F5"/>
    <w:rsid w:val="00681731"/>
    <w:rsid w:val="00681A4E"/>
    <w:rsid w:val="006828DE"/>
    <w:rsid w:val="0068600A"/>
    <w:rsid w:val="00687256"/>
    <w:rsid w:val="0068770A"/>
    <w:rsid w:val="00692D78"/>
    <w:rsid w:val="00694233"/>
    <w:rsid w:val="0069469F"/>
    <w:rsid w:val="006A0BAC"/>
    <w:rsid w:val="006A4621"/>
    <w:rsid w:val="006A4776"/>
    <w:rsid w:val="006B1759"/>
    <w:rsid w:val="006B30B5"/>
    <w:rsid w:val="006B5302"/>
    <w:rsid w:val="006B78D0"/>
    <w:rsid w:val="006B7C13"/>
    <w:rsid w:val="006C1319"/>
    <w:rsid w:val="006C2EF6"/>
    <w:rsid w:val="006C301C"/>
    <w:rsid w:val="006C34ED"/>
    <w:rsid w:val="006C3BCC"/>
    <w:rsid w:val="006D2550"/>
    <w:rsid w:val="006D436A"/>
    <w:rsid w:val="006D4DD4"/>
    <w:rsid w:val="006D4FDF"/>
    <w:rsid w:val="006D5A58"/>
    <w:rsid w:val="006D6751"/>
    <w:rsid w:val="006D6945"/>
    <w:rsid w:val="006D6AE2"/>
    <w:rsid w:val="006E069D"/>
    <w:rsid w:val="006E4B6C"/>
    <w:rsid w:val="006E5950"/>
    <w:rsid w:val="006E5A2E"/>
    <w:rsid w:val="006E5DFF"/>
    <w:rsid w:val="006E6B20"/>
    <w:rsid w:val="006F2456"/>
    <w:rsid w:val="006F7A8F"/>
    <w:rsid w:val="00701907"/>
    <w:rsid w:val="0070364C"/>
    <w:rsid w:val="00703E67"/>
    <w:rsid w:val="007052F4"/>
    <w:rsid w:val="007110D6"/>
    <w:rsid w:val="00712E74"/>
    <w:rsid w:val="00713D70"/>
    <w:rsid w:val="00714D51"/>
    <w:rsid w:val="0071500B"/>
    <w:rsid w:val="00715A6C"/>
    <w:rsid w:val="00717534"/>
    <w:rsid w:val="00721D11"/>
    <w:rsid w:val="00721E24"/>
    <w:rsid w:val="00723587"/>
    <w:rsid w:val="00723D12"/>
    <w:rsid w:val="0072461C"/>
    <w:rsid w:val="007250E0"/>
    <w:rsid w:val="007306FF"/>
    <w:rsid w:val="00731135"/>
    <w:rsid w:val="0073295E"/>
    <w:rsid w:val="00733E1A"/>
    <w:rsid w:val="00736B03"/>
    <w:rsid w:val="00741DF5"/>
    <w:rsid w:val="00744470"/>
    <w:rsid w:val="0075087C"/>
    <w:rsid w:val="00751E0E"/>
    <w:rsid w:val="00754376"/>
    <w:rsid w:val="00757DC0"/>
    <w:rsid w:val="00760B4B"/>
    <w:rsid w:val="007611BB"/>
    <w:rsid w:val="0076609C"/>
    <w:rsid w:val="007709E2"/>
    <w:rsid w:val="00772A27"/>
    <w:rsid w:val="00772B29"/>
    <w:rsid w:val="00772EDF"/>
    <w:rsid w:val="00773FCE"/>
    <w:rsid w:val="00774327"/>
    <w:rsid w:val="00776218"/>
    <w:rsid w:val="00776E72"/>
    <w:rsid w:val="0078073A"/>
    <w:rsid w:val="00781B4C"/>
    <w:rsid w:val="00784443"/>
    <w:rsid w:val="0078494C"/>
    <w:rsid w:val="00785AFB"/>
    <w:rsid w:val="007862C4"/>
    <w:rsid w:val="00790728"/>
    <w:rsid w:val="007910B0"/>
    <w:rsid w:val="00792FDF"/>
    <w:rsid w:val="00794A70"/>
    <w:rsid w:val="00796113"/>
    <w:rsid w:val="00797927"/>
    <w:rsid w:val="007A1671"/>
    <w:rsid w:val="007A2A46"/>
    <w:rsid w:val="007A2AD6"/>
    <w:rsid w:val="007A38E2"/>
    <w:rsid w:val="007B29CB"/>
    <w:rsid w:val="007B34BA"/>
    <w:rsid w:val="007B51CC"/>
    <w:rsid w:val="007B5659"/>
    <w:rsid w:val="007B6A5D"/>
    <w:rsid w:val="007B6EA2"/>
    <w:rsid w:val="007B7BA7"/>
    <w:rsid w:val="007C3496"/>
    <w:rsid w:val="007C5A21"/>
    <w:rsid w:val="007C7ACD"/>
    <w:rsid w:val="007D0DEB"/>
    <w:rsid w:val="007D531F"/>
    <w:rsid w:val="007D61AD"/>
    <w:rsid w:val="007D7CF9"/>
    <w:rsid w:val="007E226C"/>
    <w:rsid w:val="007E305B"/>
    <w:rsid w:val="007E4C7A"/>
    <w:rsid w:val="007F1A2F"/>
    <w:rsid w:val="007F233F"/>
    <w:rsid w:val="007F68A8"/>
    <w:rsid w:val="007F6A68"/>
    <w:rsid w:val="007F6C93"/>
    <w:rsid w:val="007F77C6"/>
    <w:rsid w:val="008022F5"/>
    <w:rsid w:val="008025CA"/>
    <w:rsid w:val="00802F9E"/>
    <w:rsid w:val="00804D66"/>
    <w:rsid w:val="00805A3A"/>
    <w:rsid w:val="00805D0A"/>
    <w:rsid w:val="00805ED2"/>
    <w:rsid w:val="0080665F"/>
    <w:rsid w:val="00807E03"/>
    <w:rsid w:val="00811AB7"/>
    <w:rsid w:val="00811DFA"/>
    <w:rsid w:val="00813135"/>
    <w:rsid w:val="008163CA"/>
    <w:rsid w:val="0081720D"/>
    <w:rsid w:val="00821049"/>
    <w:rsid w:val="00821B2D"/>
    <w:rsid w:val="008246ED"/>
    <w:rsid w:val="0082716E"/>
    <w:rsid w:val="008300EF"/>
    <w:rsid w:val="008321CE"/>
    <w:rsid w:val="00833BF1"/>
    <w:rsid w:val="00835DE0"/>
    <w:rsid w:val="00841371"/>
    <w:rsid w:val="00841B99"/>
    <w:rsid w:val="00841E8C"/>
    <w:rsid w:val="00844ED3"/>
    <w:rsid w:val="0084718D"/>
    <w:rsid w:val="00847C28"/>
    <w:rsid w:val="00852007"/>
    <w:rsid w:val="008601AE"/>
    <w:rsid w:val="00860249"/>
    <w:rsid w:val="0086122F"/>
    <w:rsid w:val="00861C25"/>
    <w:rsid w:val="00865368"/>
    <w:rsid w:val="0086687C"/>
    <w:rsid w:val="00867C08"/>
    <w:rsid w:val="00867C90"/>
    <w:rsid w:val="0087032A"/>
    <w:rsid w:val="00873BE6"/>
    <w:rsid w:val="00874197"/>
    <w:rsid w:val="00874D43"/>
    <w:rsid w:val="008778DD"/>
    <w:rsid w:val="0088024A"/>
    <w:rsid w:val="0088149B"/>
    <w:rsid w:val="00881A89"/>
    <w:rsid w:val="00882568"/>
    <w:rsid w:val="00882715"/>
    <w:rsid w:val="008846FB"/>
    <w:rsid w:val="00885279"/>
    <w:rsid w:val="00885F64"/>
    <w:rsid w:val="00886A33"/>
    <w:rsid w:val="008906B0"/>
    <w:rsid w:val="008913E0"/>
    <w:rsid w:val="008918E0"/>
    <w:rsid w:val="00891B60"/>
    <w:rsid w:val="008927B2"/>
    <w:rsid w:val="0089316C"/>
    <w:rsid w:val="00894735"/>
    <w:rsid w:val="00896755"/>
    <w:rsid w:val="008969EA"/>
    <w:rsid w:val="008A0ADA"/>
    <w:rsid w:val="008A1A58"/>
    <w:rsid w:val="008A223F"/>
    <w:rsid w:val="008B2DA4"/>
    <w:rsid w:val="008B5E5A"/>
    <w:rsid w:val="008B7330"/>
    <w:rsid w:val="008B7AAF"/>
    <w:rsid w:val="008B7ADF"/>
    <w:rsid w:val="008B7F85"/>
    <w:rsid w:val="008C0799"/>
    <w:rsid w:val="008C3E74"/>
    <w:rsid w:val="008C4A38"/>
    <w:rsid w:val="008C4B9F"/>
    <w:rsid w:val="008C51E9"/>
    <w:rsid w:val="008C5EF7"/>
    <w:rsid w:val="008C635F"/>
    <w:rsid w:val="008C71ED"/>
    <w:rsid w:val="008C7FC1"/>
    <w:rsid w:val="008D046D"/>
    <w:rsid w:val="008D04AB"/>
    <w:rsid w:val="008D752D"/>
    <w:rsid w:val="008D7638"/>
    <w:rsid w:val="008E5FE2"/>
    <w:rsid w:val="008F0458"/>
    <w:rsid w:val="008F0747"/>
    <w:rsid w:val="008F4F62"/>
    <w:rsid w:val="008F61AB"/>
    <w:rsid w:val="008F7715"/>
    <w:rsid w:val="008F7B2F"/>
    <w:rsid w:val="00901E3E"/>
    <w:rsid w:val="00902635"/>
    <w:rsid w:val="00902F96"/>
    <w:rsid w:val="009039FC"/>
    <w:rsid w:val="00904298"/>
    <w:rsid w:val="0090485C"/>
    <w:rsid w:val="00905F50"/>
    <w:rsid w:val="00910376"/>
    <w:rsid w:val="009124EC"/>
    <w:rsid w:val="00912CF8"/>
    <w:rsid w:val="00913DD3"/>
    <w:rsid w:val="00921F68"/>
    <w:rsid w:val="00925CE8"/>
    <w:rsid w:val="00931DA9"/>
    <w:rsid w:val="00934044"/>
    <w:rsid w:val="00937BB2"/>
    <w:rsid w:val="009418C5"/>
    <w:rsid w:val="00942B26"/>
    <w:rsid w:val="00942C78"/>
    <w:rsid w:val="0094581E"/>
    <w:rsid w:val="00947EDA"/>
    <w:rsid w:val="00951A20"/>
    <w:rsid w:val="00951AC2"/>
    <w:rsid w:val="00952BE3"/>
    <w:rsid w:val="00953F51"/>
    <w:rsid w:val="00954CEA"/>
    <w:rsid w:val="009574F3"/>
    <w:rsid w:val="00963A43"/>
    <w:rsid w:val="009649A8"/>
    <w:rsid w:val="00970804"/>
    <w:rsid w:val="00972BFA"/>
    <w:rsid w:val="0097501F"/>
    <w:rsid w:val="009769C2"/>
    <w:rsid w:val="00977A57"/>
    <w:rsid w:val="00980207"/>
    <w:rsid w:val="00980801"/>
    <w:rsid w:val="0098086C"/>
    <w:rsid w:val="00981C76"/>
    <w:rsid w:val="00982344"/>
    <w:rsid w:val="00982BA4"/>
    <w:rsid w:val="00985A2E"/>
    <w:rsid w:val="009873F0"/>
    <w:rsid w:val="00990016"/>
    <w:rsid w:val="0099068B"/>
    <w:rsid w:val="00991112"/>
    <w:rsid w:val="00992592"/>
    <w:rsid w:val="00994FA9"/>
    <w:rsid w:val="0099727A"/>
    <w:rsid w:val="00997A7F"/>
    <w:rsid w:val="009A1E71"/>
    <w:rsid w:val="009A347C"/>
    <w:rsid w:val="009B031A"/>
    <w:rsid w:val="009B0B80"/>
    <w:rsid w:val="009B0BBF"/>
    <w:rsid w:val="009B1A09"/>
    <w:rsid w:val="009B1F03"/>
    <w:rsid w:val="009B2507"/>
    <w:rsid w:val="009B27BD"/>
    <w:rsid w:val="009B2E77"/>
    <w:rsid w:val="009B4EBF"/>
    <w:rsid w:val="009B4ED2"/>
    <w:rsid w:val="009C22D8"/>
    <w:rsid w:val="009C26B8"/>
    <w:rsid w:val="009C301C"/>
    <w:rsid w:val="009C6136"/>
    <w:rsid w:val="009C6CC9"/>
    <w:rsid w:val="009D0387"/>
    <w:rsid w:val="009D047F"/>
    <w:rsid w:val="009D06AA"/>
    <w:rsid w:val="009D3BBB"/>
    <w:rsid w:val="009D49FB"/>
    <w:rsid w:val="009D59A3"/>
    <w:rsid w:val="009D61F5"/>
    <w:rsid w:val="009D6ABB"/>
    <w:rsid w:val="009D77B9"/>
    <w:rsid w:val="009D7F74"/>
    <w:rsid w:val="009E19E5"/>
    <w:rsid w:val="009E5C01"/>
    <w:rsid w:val="009E73F0"/>
    <w:rsid w:val="009F0AD8"/>
    <w:rsid w:val="009F1382"/>
    <w:rsid w:val="009F745F"/>
    <w:rsid w:val="00A023CD"/>
    <w:rsid w:val="00A042BB"/>
    <w:rsid w:val="00A04A22"/>
    <w:rsid w:val="00A129E7"/>
    <w:rsid w:val="00A13516"/>
    <w:rsid w:val="00A1471C"/>
    <w:rsid w:val="00A14DD3"/>
    <w:rsid w:val="00A169C3"/>
    <w:rsid w:val="00A17C36"/>
    <w:rsid w:val="00A20366"/>
    <w:rsid w:val="00A20475"/>
    <w:rsid w:val="00A25D8E"/>
    <w:rsid w:val="00A36701"/>
    <w:rsid w:val="00A40AF9"/>
    <w:rsid w:val="00A40C91"/>
    <w:rsid w:val="00A4251F"/>
    <w:rsid w:val="00A4283B"/>
    <w:rsid w:val="00A444BC"/>
    <w:rsid w:val="00A46B6D"/>
    <w:rsid w:val="00A46C97"/>
    <w:rsid w:val="00A51708"/>
    <w:rsid w:val="00A5622F"/>
    <w:rsid w:val="00A566C7"/>
    <w:rsid w:val="00A56A3E"/>
    <w:rsid w:val="00A56D43"/>
    <w:rsid w:val="00A60C2A"/>
    <w:rsid w:val="00A613E2"/>
    <w:rsid w:val="00A61842"/>
    <w:rsid w:val="00A6196B"/>
    <w:rsid w:val="00A62A0C"/>
    <w:rsid w:val="00A62E7D"/>
    <w:rsid w:val="00A633FF"/>
    <w:rsid w:val="00A63824"/>
    <w:rsid w:val="00A63B75"/>
    <w:rsid w:val="00A63CFF"/>
    <w:rsid w:val="00A7057F"/>
    <w:rsid w:val="00A722B4"/>
    <w:rsid w:val="00A7259D"/>
    <w:rsid w:val="00A75582"/>
    <w:rsid w:val="00A7625B"/>
    <w:rsid w:val="00A76DB1"/>
    <w:rsid w:val="00A805BA"/>
    <w:rsid w:val="00A809DE"/>
    <w:rsid w:val="00A8142F"/>
    <w:rsid w:val="00A8176E"/>
    <w:rsid w:val="00A81E43"/>
    <w:rsid w:val="00A82C8F"/>
    <w:rsid w:val="00A8322A"/>
    <w:rsid w:val="00A83AB8"/>
    <w:rsid w:val="00A842C7"/>
    <w:rsid w:val="00A87047"/>
    <w:rsid w:val="00A87211"/>
    <w:rsid w:val="00A90191"/>
    <w:rsid w:val="00A92A60"/>
    <w:rsid w:val="00A92B2F"/>
    <w:rsid w:val="00A94688"/>
    <w:rsid w:val="00A94973"/>
    <w:rsid w:val="00A94D00"/>
    <w:rsid w:val="00A96D05"/>
    <w:rsid w:val="00AA0454"/>
    <w:rsid w:val="00AA138E"/>
    <w:rsid w:val="00AA1C95"/>
    <w:rsid w:val="00AA247F"/>
    <w:rsid w:val="00AA37D7"/>
    <w:rsid w:val="00AA44F4"/>
    <w:rsid w:val="00AA7009"/>
    <w:rsid w:val="00AA7E44"/>
    <w:rsid w:val="00AB29E2"/>
    <w:rsid w:val="00AB6633"/>
    <w:rsid w:val="00AC3207"/>
    <w:rsid w:val="00AC5026"/>
    <w:rsid w:val="00AC5E08"/>
    <w:rsid w:val="00AC7C9B"/>
    <w:rsid w:val="00AD01EB"/>
    <w:rsid w:val="00AD2E87"/>
    <w:rsid w:val="00AD6081"/>
    <w:rsid w:val="00AD7570"/>
    <w:rsid w:val="00AD7FD8"/>
    <w:rsid w:val="00AE2753"/>
    <w:rsid w:val="00AE43E5"/>
    <w:rsid w:val="00AE5D50"/>
    <w:rsid w:val="00AE764D"/>
    <w:rsid w:val="00AF04A4"/>
    <w:rsid w:val="00AF186D"/>
    <w:rsid w:val="00AF68FF"/>
    <w:rsid w:val="00AF6E44"/>
    <w:rsid w:val="00AF6FB4"/>
    <w:rsid w:val="00B008C0"/>
    <w:rsid w:val="00B05575"/>
    <w:rsid w:val="00B05644"/>
    <w:rsid w:val="00B05A7F"/>
    <w:rsid w:val="00B067A9"/>
    <w:rsid w:val="00B10B8C"/>
    <w:rsid w:val="00B147FA"/>
    <w:rsid w:val="00B1647A"/>
    <w:rsid w:val="00B16E7D"/>
    <w:rsid w:val="00B2269B"/>
    <w:rsid w:val="00B22A97"/>
    <w:rsid w:val="00B231D9"/>
    <w:rsid w:val="00B23CC7"/>
    <w:rsid w:val="00B25256"/>
    <w:rsid w:val="00B2670D"/>
    <w:rsid w:val="00B27B46"/>
    <w:rsid w:val="00B32C80"/>
    <w:rsid w:val="00B33C13"/>
    <w:rsid w:val="00B3767F"/>
    <w:rsid w:val="00B42103"/>
    <w:rsid w:val="00B4291C"/>
    <w:rsid w:val="00B43696"/>
    <w:rsid w:val="00B43BD8"/>
    <w:rsid w:val="00B4414B"/>
    <w:rsid w:val="00B447D2"/>
    <w:rsid w:val="00B45474"/>
    <w:rsid w:val="00B51512"/>
    <w:rsid w:val="00B51776"/>
    <w:rsid w:val="00B52960"/>
    <w:rsid w:val="00B535FA"/>
    <w:rsid w:val="00B572D3"/>
    <w:rsid w:val="00B5735A"/>
    <w:rsid w:val="00B57C4B"/>
    <w:rsid w:val="00B6097C"/>
    <w:rsid w:val="00B61DC4"/>
    <w:rsid w:val="00B62363"/>
    <w:rsid w:val="00B62462"/>
    <w:rsid w:val="00B63646"/>
    <w:rsid w:val="00B655D6"/>
    <w:rsid w:val="00B6785B"/>
    <w:rsid w:val="00B71816"/>
    <w:rsid w:val="00B7255B"/>
    <w:rsid w:val="00B73D71"/>
    <w:rsid w:val="00B74143"/>
    <w:rsid w:val="00B74260"/>
    <w:rsid w:val="00B74F81"/>
    <w:rsid w:val="00B7672B"/>
    <w:rsid w:val="00B7753D"/>
    <w:rsid w:val="00B77654"/>
    <w:rsid w:val="00B8394C"/>
    <w:rsid w:val="00B85232"/>
    <w:rsid w:val="00B8531F"/>
    <w:rsid w:val="00B86DD9"/>
    <w:rsid w:val="00B878CA"/>
    <w:rsid w:val="00B9010A"/>
    <w:rsid w:val="00B90DB4"/>
    <w:rsid w:val="00B9302E"/>
    <w:rsid w:val="00B93BC1"/>
    <w:rsid w:val="00B9479A"/>
    <w:rsid w:val="00B956B3"/>
    <w:rsid w:val="00B95F67"/>
    <w:rsid w:val="00BA093B"/>
    <w:rsid w:val="00BA1B41"/>
    <w:rsid w:val="00BA2AA7"/>
    <w:rsid w:val="00BB1F01"/>
    <w:rsid w:val="00BB54AE"/>
    <w:rsid w:val="00BB5F1B"/>
    <w:rsid w:val="00BB6DF1"/>
    <w:rsid w:val="00BC0628"/>
    <w:rsid w:val="00BC14A0"/>
    <w:rsid w:val="00BC182F"/>
    <w:rsid w:val="00BC1A9C"/>
    <w:rsid w:val="00BC374E"/>
    <w:rsid w:val="00BC464E"/>
    <w:rsid w:val="00BC476B"/>
    <w:rsid w:val="00BC5D37"/>
    <w:rsid w:val="00BC63E3"/>
    <w:rsid w:val="00BC79C0"/>
    <w:rsid w:val="00BD0054"/>
    <w:rsid w:val="00BD11DF"/>
    <w:rsid w:val="00BD1C29"/>
    <w:rsid w:val="00BD2D88"/>
    <w:rsid w:val="00BD408F"/>
    <w:rsid w:val="00BD439F"/>
    <w:rsid w:val="00BD4443"/>
    <w:rsid w:val="00BE016A"/>
    <w:rsid w:val="00BE02FE"/>
    <w:rsid w:val="00BE1D5F"/>
    <w:rsid w:val="00BE23D3"/>
    <w:rsid w:val="00BE32A3"/>
    <w:rsid w:val="00BE7052"/>
    <w:rsid w:val="00BF461C"/>
    <w:rsid w:val="00BF5C7A"/>
    <w:rsid w:val="00C020BC"/>
    <w:rsid w:val="00C02308"/>
    <w:rsid w:val="00C11076"/>
    <w:rsid w:val="00C2016D"/>
    <w:rsid w:val="00C2222C"/>
    <w:rsid w:val="00C35110"/>
    <w:rsid w:val="00C37E80"/>
    <w:rsid w:val="00C40483"/>
    <w:rsid w:val="00C40499"/>
    <w:rsid w:val="00C418AB"/>
    <w:rsid w:val="00C44E19"/>
    <w:rsid w:val="00C45D30"/>
    <w:rsid w:val="00C4632A"/>
    <w:rsid w:val="00C46933"/>
    <w:rsid w:val="00C47FA1"/>
    <w:rsid w:val="00C51E25"/>
    <w:rsid w:val="00C53355"/>
    <w:rsid w:val="00C539E4"/>
    <w:rsid w:val="00C54367"/>
    <w:rsid w:val="00C55D11"/>
    <w:rsid w:val="00C56534"/>
    <w:rsid w:val="00C56BD3"/>
    <w:rsid w:val="00C60026"/>
    <w:rsid w:val="00C62403"/>
    <w:rsid w:val="00C655BE"/>
    <w:rsid w:val="00C708EA"/>
    <w:rsid w:val="00C73BCC"/>
    <w:rsid w:val="00C77778"/>
    <w:rsid w:val="00C80F92"/>
    <w:rsid w:val="00C80FAF"/>
    <w:rsid w:val="00C8169C"/>
    <w:rsid w:val="00C82853"/>
    <w:rsid w:val="00C92BD5"/>
    <w:rsid w:val="00C9307E"/>
    <w:rsid w:val="00C9716E"/>
    <w:rsid w:val="00C97B59"/>
    <w:rsid w:val="00CA43CC"/>
    <w:rsid w:val="00CA4FFA"/>
    <w:rsid w:val="00CA5BE1"/>
    <w:rsid w:val="00CA6134"/>
    <w:rsid w:val="00CB0100"/>
    <w:rsid w:val="00CB194D"/>
    <w:rsid w:val="00CB42AA"/>
    <w:rsid w:val="00CB4D73"/>
    <w:rsid w:val="00CC0411"/>
    <w:rsid w:val="00CC1BF9"/>
    <w:rsid w:val="00CC23BE"/>
    <w:rsid w:val="00CC6A13"/>
    <w:rsid w:val="00CC71A6"/>
    <w:rsid w:val="00CD08D3"/>
    <w:rsid w:val="00CD0DF2"/>
    <w:rsid w:val="00CD104D"/>
    <w:rsid w:val="00CD1421"/>
    <w:rsid w:val="00CD38F4"/>
    <w:rsid w:val="00CD3D0F"/>
    <w:rsid w:val="00CD5E4C"/>
    <w:rsid w:val="00CE2CE3"/>
    <w:rsid w:val="00CE2DE6"/>
    <w:rsid w:val="00CE3409"/>
    <w:rsid w:val="00CE5343"/>
    <w:rsid w:val="00CF1976"/>
    <w:rsid w:val="00CF1DBA"/>
    <w:rsid w:val="00CF35E1"/>
    <w:rsid w:val="00CF4FBF"/>
    <w:rsid w:val="00CF5FB5"/>
    <w:rsid w:val="00CF6659"/>
    <w:rsid w:val="00D03188"/>
    <w:rsid w:val="00D033EB"/>
    <w:rsid w:val="00D03696"/>
    <w:rsid w:val="00D14BCE"/>
    <w:rsid w:val="00D20C7D"/>
    <w:rsid w:val="00D20C92"/>
    <w:rsid w:val="00D21C41"/>
    <w:rsid w:val="00D25943"/>
    <w:rsid w:val="00D25A81"/>
    <w:rsid w:val="00D25AD3"/>
    <w:rsid w:val="00D3061D"/>
    <w:rsid w:val="00D30FCB"/>
    <w:rsid w:val="00D3247D"/>
    <w:rsid w:val="00D326EE"/>
    <w:rsid w:val="00D34A3D"/>
    <w:rsid w:val="00D3576C"/>
    <w:rsid w:val="00D3592E"/>
    <w:rsid w:val="00D35A4C"/>
    <w:rsid w:val="00D3678D"/>
    <w:rsid w:val="00D36BA0"/>
    <w:rsid w:val="00D3766E"/>
    <w:rsid w:val="00D37B70"/>
    <w:rsid w:val="00D46530"/>
    <w:rsid w:val="00D46ECC"/>
    <w:rsid w:val="00D47DBC"/>
    <w:rsid w:val="00D517A6"/>
    <w:rsid w:val="00D52ACA"/>
    <w:rsid w:val="00D53142"/>
    <w:rsid w:val="00D53C83"/>
    <w:rsid w:val="00D54350"/>
    <w:rsid w:val="00D607A4"/>
    <w:rsid w:val="00D60A17"/>
    <w:rsid w:val="00D6424D"/>
    <w:rsid w:val="00D64FB7"/>
    <w:rsid w:val="00D65666"/>
    <w:rsid w:val="00D73D3C"/>
    <w:rsid w:val="00D74737"/>
    <w:rsid w:val="00D74814"/>
    <w:rsid w:val="00D77385"/>
    <w:rsid w:val="00D83895"/>
    <w:rsid w:val="00D83C2E"/>
    <w:rsid w:val="00D91115"/>
    <w:rsid w:val="00D93B7B"/>
    <w:rsid w:val="00D93F97"/>
    <w:rsid w:val="00D96CBA"/>
    <w:rsid w:val="00DA0D28"/>
    <w:rsid w:val="00DA6D60"/>
    <w:rsid w:val="00DA70FF"/>
    <w:rsid w:val="00DB021D"/>
    <w:rsid w:val="00DB61B8"/>
    <w:rsid w:val="00DC1FE2"/>
    <w:rsid w:val="00DC3797"/>
    <w:rsid w:val="00DD30CE"/>
    <w:rsid w:val="00DD3698"/>
    <w:rsid w:val="00DD7C95"/>
    <w:rsid w:val="00DE1D4C"/>
    <w:rsid w:val="00DE2F79"/>
    <w:rsid w:val="00DE77DF"/>
    <w:rsid w:val="00DE7983"/>
    <w:rsid w:val="00DE7D3F"/>
    <w:rsid w:val="00DF00DE"/>
    <w:rsid w:val="00DF0623"/>
    <w:rsid w:val="00DF25B2"/>
    <w:rsid w:val="00DF25EF"/>
    <w:rsid w:val="00DF30F5"/>
    <w:rsid w:val="00DF3713"/>
    <w:rsid w:val="00E03FED"/>
    <w:rsid w:val="00E041DD"/>
    <w:rsid w:val="00E04424"/>
    <w:rsid w:val="00E0515A"/>
    <w:rsid w:val="00E05739"/>
    <w:rsid w:val="00E05C89"/>
    <w:rsid w:val="00E07102"/>
    <w:rsid w:val="00E10D07"/>
    <w:rsid w:val="00E11C70"/>
    <w:rsid w:val="00E1274E"/>
    <w:rsid w:val="00E13497"/>
    <w:rsid w:val="00E15BA7"/>
    <w:rsid w:val="00E21B47"/>
    <w:rsid w:val="00E26036"/>
    <w:rsid w:val="00E26664"/>
    <w:rsid w:val="00E30F00"/>
    <w:rsid w:val="00E336B2"/>
    <w:rsid w:val="00E35A08"/>
    <w:rsid w:val="00E372FF"/>
    <w:rsid w:val="00E41CC9"/>
    <w:rsid w:val="00E421EC"/>
    <w:rsid w:val="00E457FC"/>
    <w:rsid w:val="00E46059"/>
    <w:rsid w:val="00E53F26"/>
    <w:rsid w:val="00E542E8"/>
    <w:rsid w:val="00E5655E"/>
    <w:rsid w:val="00E56609"/>
    <w:rsid w:val="00E56788"/>
    <w:rsid w:val="00E607E2"/>
    <w:rsid w:val="00E6100F"/>
    <w:rsid w:val="00E62559"/>
    <w:rsid w:val="00E64637"/>
    <w:rsid w:val="00E64F94"/>
    <w:rsid w:val="00E64F97"/>
    <w:rsid w:val="00E70D57"/>
    <w:rsid w:val="00E716E5"/>
    <w:rsid w:val="00E71DD2"/>
    <w:rsid w:val="00E7317F"/>
    <w:rsid w:val="00E73353"/>
    <w:rsid w:val="00E73861"/>
    <w:rsid w:val="00E741EE"/>
    <w:rsid w:val="00E74350"/>
    <w:rsid w:val="00E746E8"/>
    <w:rsid w:val="00E76276"/>
    <w:rsid w:val="00E771E5"/>
    <w:rsid w:val="00E811E7"/>
    <w:rsid w:val="00E835A8"/>
    <w:rsid w:val="00E845DB"/>
    <w:rsid w:val="00E845EC"/>
    <w:rsid w:val="00E87A12"/>
    <w:rsid w:val="00E911DB"/>
    <w:rsid w:val="00E91AE3"/>
    <w:rsid w:val="00E94BD8"/>
    <w:rsid w:val="00E956A1"/>
    <w:rsid w:val="00E95897"/>
    <w:rsid w:val="00E97904"/>
    <w:rsid w:val="00EA236A"/>
    <w:rsid w:val="00EA2E6E"/>
    <w:rsid w:val="00EA474D"/>
    <w:rsid w:val="00EA71CB"/>
    <w:rsid w:val="00EA76B2"/>
    <w:rsid w:val="00EB104D"/>
    <w:rsid w:val="00EB3F14"/>
    <w:rsid w:val="00EB4B00"/>
    <w:rsid w:val="00EB51A6"/>
    <w:rsid w:val="00EB6B60"/>
    <w:rsid w:val="00EB7DF6"/>
    <w:rsid w:val="00EC60E6"/>
    <w:rsid w:val="00ED5D5A"/>
    <w:rsid w:val="00EE34E6"/>
    <w:rsid w:val="00EE48A0"/>
    <w:rsid w:val="00EE59A1"/>
    <w:rsid w:val="00EE73A2"/>
    <w:rsid w:val="00EF0863"/>
    <w:rsid w:val="00EF1406"/>
    <w:rsid w:val="00EF1C2D"/>
    <w:rsid w:val="00EF2932"/>
    <w:rsid w:val="00EF3295"/>
    <w:rsid w:val="00EF4124"/>
    <w:rsid w:val="00EF5C86"/>
    <w:rsid w:val="00EF613D"/>
    <w:rsid w:val="00EF6162"/>
    <w:rsid w:val="00EF6C23"/>
    <w:rsid w:val="00F0054D"/>
    <w:rsid w:val="00F022EB"/>
    <w:rsid w:val="00F0426F"/>
    <w:rsid w:val="00F044FB"/>
    <w:rsid w:val="00F05ECF"/>
    <w:rsid w:val="00F10562"/>
    <w:rsid w:val="00F1420F"/>
    <w:rsid w:val="00F15347"/>
    <w:rsid w:val="00F22344"/>
    <w:rsid w:val="00F24C3C"/>
    <w:rsid w:val="00F24D68"/>
    <w:rsid w:val="00F25705"/>
    <w:rsid w:val="00F26156"/>
    <w:rsid w:val="00F30966"/>
    <w:rsid w:val="00F312CE"/>
    <w:rsid w:val="00F363A9"/>
    <w:rsid w:val="00F37166"/>
    <w:rsid w:val="00F41C28"/>
    <w:rsid w:val="00F425E4"/>
    <w:rsid w:val="00F45C4D"/>
    <w:rsid w:val="00F516F4"/>
    <w:rsid w:val="00F518DA"/>
    <w:rsid w:val="00F5241A"/>
    <w:rsid w:val="00F573B2"/>
    <w:rsid w:val="00F670A4"/>
    <w:rsid w:val="00F67E70"/>
    <w:rsid w:val="00F73971"/>
    <w:rsid w:val="00F76CFC"/>
    <w:rsid w:val="00F77391"/>
    <w:rsid w:val="00F80342"/>
    <w:rsid w:val="00F803D6"/>
    <w:rsid w:val="00F832BA"/>
    <w:rsid w:val="00F83479"/>
    <w:rsid w:val="00F8492A"/>
    <w:rsid w:val="00F85892"/>
    <w:rsid w:val="00F8611F"/>
    <w:rsid w:val="00F91317"/>
    <w:rsid w:val="00F919AC"/>
    <w:rsid w:val="00F93469"/>
    <w:rsid w:val="00F94053"/>
    <w:rsid w:val="00F956AB"/>
    <w:rsid w:val="00F95D7D"/>
    <w:rsid w:val="00FA01A2"/>
    <w:rsid w:val="00FA4F60"/>
    <w:rsid w:val="00FA647F"/>
    <w:rsid w:val="00FA72CE"/>
    <w:rsid w:val="00FB0237"/>
    <w:rsid w:val="00FB3592"/>
    <w:rsid w:val="00FB3E74"/>
    <w:rsid w:val="00FB608B"/>
    <w:rsid w:val="00FC0723"/>
    <w:rsid w:val="00FC0AE9"/>
    <w:rsid w:val="00FC185E"/>
    <w:rsid w:val="00FC6320"/>
    <w:rsid w:val="00FD338F"/>
    <w:rsid w:val="00FD74E5"/>
    <w:rsid w:val="00FE015A"/>
    <w:rsid w:val="00FE24DD"/>
    <w:rsid w:val="00FE2BF2"/>
    <w:rsid w:val="00FE5877"/>
    <w:rsid w:val="00FE64BB"/>
    <w:rsid w:val="00FE653F"/>
    <w:rsid w:val="00FF075E"/>
    <w:rsid w:val="00FF0B14"/>
    <w:rsid w:val="00FF2673"/>
    <w:rsid w:val="00FF2E27"/>
    <w:rsid w:val="00FF3A2C"/>
    <w:rsid w:val="00FF7BC1"/>
    <w:rsid w:val="767D0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5B30D1"/>
  <w15:chartTrackingRefBased/>
  <w15:docId w15:val="{C135896F-FA4C-4BD9-906A-8C5AD365A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3318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533318"/>
    <w:pPr>
      <w:keepNext/>
      <w:jc w:val="center"/>
      <w:outlineLvl w:val="0"/>
    </w:pPr>
    <w:rPr>
      <w:rFonts w:ascii="Book Antiqua" w:hAnsi="Book Antiqua"/>
      <w:b/>
      <w:bCs/>
      <w:sz w:val="22"/>
      <w:szCs w:val="22"/>
    </w:rPr>
  </w:style>
  <w:style w:type="paragraph" w:styleId="Heading2">
    <w:name w:val="heading 2"/>
    <w:basedOn w:val="Normal"/>
    <w:next w:val="Normal"/>
    <w:qFormat/>
    <w:rsid w:val="00533318"/>
    <w:pPr>
      <w:keepNext/>
      <w:outlineLvl w:val="1"/>
    </w:pPr>
    <w:rPr>
      <w:rFonts w:ascii="Book Antiqua" w:hAnsi="Book Antiqua" w:cs="Arial"/>
      <w:b/>
      <w:bCs/>
      <w:snapToGrid w:val="0"/>
      <w:sz w:val="22"/>
    </w:rPr>
  </w:style>
  <w:style w:type="paragraph" w:styleId="Heading3">
    <w:name w:val="heading 3"/>
    <w:basedOn w:val="Normal"/>
    <w:next w:val="Normal"/>
    <w:qFormat/>
    <w:rsid w:val="00533318"/>
    <w:pPr>
      <w:keepNext/>
      <w:jc w:val="center"/>
      <w:outlineLvl w:val="2"/>
    </w:pPr>
    <w:rPr>
      <w:rFonts w:ascii="Book Antiqua" w:hAnsi="Book Antiqua" w:cs="Arial"/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533318"/>
    <w:pPr>
      <w:jc w:val="both"/>
    </w:pPr>
    <w:rPr>
      <w:rFonts w:ascii="Book Antiqua" w:eastAsia="Batang" w:hAnsi="Book Antiqua" w:cs="Arial"/>
      <w:b/>
      <w:bCs/>
      <w:i/>
      <w:iCs/>
      <w:snapToGrid w:val="0"/>
      <w:sz w:val="22"/>
    </w:rPr>
  </w:style>
  <w:style w:type="character" w:styleId="Hyperlink">
    <w:name w:val="Hyperlink"/>
    <w:rsid w:val="00533318"/>
    <w:rPr>
      <w:color w:val="0000FF"/>
      <w:u w:val="single"/>
    </w:rPr>
  </w:style>
  <w:style w:type="paragraph" w:styleId="Header">
    <w:name w:val="header"/>
    <w:basedOn w:val="Normal"/>
    <w:rsid w:val="0053331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533318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533318"/>
  </w:style>
  <w:style w:type="paragraph" w:styleId="BodyText3">
    <w:name w:val="Body Text 3"/>
    <w:basedOn w:val="Normal"/>
    <w:rsid w:val="00533318"/>
    <w:pPr>
      <w:spacing w:after="120"/>
    </w:pPr>
    <w:rPr>
      <w:sz w:val="16"/>
      <w:szCs w:val="16"/>
    </w:rPr>
  </w:style>
  <w:style w:type="paragraph" w:styleId="BodyText">
    <w:name w:val="Body Text"/>
    <w:basedOn w:val="Normal"/>
    <w:rsid w:val="00533318"/>
    <w:pPr>
      <w:ind w:right="-15"/>
      <w:jc w:val="both"/>
    </w:pPr>
    <w:rPr>
      <w:rFonts w:ascii="Book Antiqua" w:hAnsi="Book Antiqua" w:cs="Arial"/>
      <w:szCs w:val="22"/>
    </w:rPr>
  </w:style>
  <w:style w:type="paragraph" w:styleId="BodyTextIndent2">
    <w:name w:val="Body Text Indent 2"/>
    <w:basedOn w:val="Normal"/>
    <w:rsid w:val="00533318"/>
    <w:pPr>
      <w:ind w:left="720" w:hanging="720"/>
    </w:pPr>
    <w:rPr>
      <w:snapToGrid w:val="0"/>
    </w:rPr>
  </w:style>
  <w:style w:type="paragraph" w:styleId="BodyTextIndent">
    <w:name w:val="Body Text Indent"/>
    <w:basedOn w:val="Normal"/>
    <w:rsid w:val="00533318"/>
    <w:pPr>
      <w:ind w:left="720" w:hanging="720"/>
      <w:jc w:val="both"/>
    </w:pPr>
    <w:rPr>
      <w:rFonts w:ascii="Book Antiqua" w:hAnsi="Book Antiqua" w:cs="Arial"/>
      <w:snapToGrid w:val="0"/>
      <w:sz w:val="22"/>
    </w:rPr>
  </w:style>
  <w:style w:type="paragraph" w:styleId="BlockText">
    <w:name w:val="Block Text"/>
    <w:basedOn w:val="Normal"/>
    <w:rsid w:val="00533318"/>
    <w:pPr>
      <w:ind w:left="720" w:right="-15"/>
      <w:jc w:val="both"/>
    </w:pPr>
    <w:rPr>
      <w:rFonts w:ascii="Book Antiqua" w:hAnsi="Book Antiqua" w:cs="Arial"/>
      <w:szCs w:val="22"/>
    </w:rPr>
  </w:style>
  <w:style w:type="paragraph" w:customStyle="1" w:styleId="ChapterNumber">
    <w:name w:val="ChapterNumber"/>
    <w:basedOn w:val="Normal"/>
    <w:next w:val="Normal"/>
    <w:rsid w:val="00533318"/>
    <w:pPr>
      <w:spacing w:after="360"/>
    </w:pPr>
    <w:rPr>
      <w:szCs w:val="20"/>
      <w:lang w:val="en-GB"/>
    </w:rPr>
  </w:style>
  <w:style w:type="paragraph" w:customStyle="1" w:styleId="Head21">
    <w:name w:val="Head 2.1"/>
    <w:basedOn w:val="Normal"/>
    <w:rsid w:val="00533318"/>
    <w:pPr>
      <w:suppressAutoHyphens/>
      <w:jc w:val="center"/>
    </w:pPr>
    <w:rPr>
      <w:rFonts w:ascii="Tms Rmn" w:hAnsi="Tms Rmn"/>
      <w:b/>
      <w:sz w:val="28"/>
      <w:szCs w:val="20"/>
    </w:rPr>
  </w:style>
  <w:style w:type="table" w:styleId="TableGrid">
    <w:name w:val="Table Grid"/>
    <w:basedOn w:val="TableNormal"/>
    <w:rsid w:val="005333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41">
    <w:name w:val="Head 4.1"/>
    <w:basedOn w:val="Normal"/>
    <w:rsid w:val="00533318"/>
    <w:pPr>
      <w:suppressAutoHyphens/>
      <w:spacing w:after="240"/>
      <w:jc w:val="center"/>
    </w:pPr>
    <w:rPr>
      <w:rFonts w:ascii="Tms Rmn" w:hAnsi="Tms Rmn"/>
      <w:b/>
      <w:sz w:val="28"/>
      <w:szCs w:val="20"/>
    </w:rPr>
  </w:style>
  <w:style w:type="paragraph" w:styleId="BodyTextIndent3">
    <w:name w:val="Body Text Indent 3"/>
    <w:basedOn w:val="Normal"/>
    <w:link w:val="BodyTextIndent3Char"/>
    <w:rsid w:val="00533318"/>
    <w:pPr>
      <w:spacing w:after="120"/>
      <w:ind w:left="283"/>
    </w:pPr>
    <w:rPr>
      <w:sz w:val="16"/>
      <w:szCs w:val="16"/>
    </w:rPr>
  </w:style>
  <w:style w:type="paragraph" w:styleId="PlainText">
    <w:name w:val="Plain Text"/>
    <w:basedOn w:val="Normal"/>
    <w:link w:val="PlainTextChar"/>
    <w:rsid w:val="00533318"/>
    <w:rPr>
      <w:rFonts w:ascii="Courier New" w:hAnsi="Courier New" w:cs="Courier New"/>
      <w:sz w:val="20"/>
      <w:szCs w:val="20"/>
      <w:lang w:val="x-none" w:eastAsia="x-none"/>
    </w:rPr>
  </w:style>
  <w:style w:type="character" w:customStyle="1" w:styleId="spelle">
    <w:name w:val="spelle"/>
    <w:basedOn w:val="DefaultParagraphFont"/>
    <w:rsid w:val="00533318"/>
  </w:style>
  <w:style w:type="paragraph" w:styleId="Title">
    <w:name w:val="Title"/>
    <w:basedOn w:val="Normal"/>
    <w:link w:val="TitleChar"/>
    <w:qFormat/>
    <w:rsid w:val="00533318"/>
    <w:pPr>
      <w:snapToGrid w:val="0"/>
      <w:jc w:val="center"/>
    </w:pPr>
    <w:rPr>
      <w:b/>
      <w:bCs/>
      <w:lang w:val="x-none" w:eastAsia="x-none"/>
    </w:rPr>
  </w:style>
  <w:style w:type="paragraph" w:customStyle="1" w:styleId="i">
    <w:name w:val="(i)"/>
    <w:basedOn w:val="Normal"/>
    <w:rsid w:val="00533318"/>
    <w:pPr>
      <w:suppressAutoHyphens/>
      <w:jc w:val="both"/>
    </w:pPr>
    <w:rPr>
      <w:rFonts w:ascii="Tms Rmn" w:hAnsi="Tms Rmn"/>
      <w:szCs w:val="20"/>
    </w:rPr>
  </w:style>
  <w:style w:type="paragraph" w:customStyle="1" w:styleId="Head21b">
    <w:name w:val="Head 2.1b"/>
    <w:basedOn w:val="Normal"/>
    <w:rsid w:val="00533318"/>
    <w:pPr>
      <w:suppressAutoHyphens/>
      <w:jc w:val="center"/>
    </w:pPr>
    <w:rPr>
      <w:rFonts w:ascii="Tms Rmn" w:hAnsi="Tms Rmn"/>
      <w:b/>
      <w:sz w:val="28"/>
      <w:szCs w:val="20"/>
    </w:rPr>
  </w:style>
  <w:style w:type="character" w:customStyle="1" w:styleId="BodyTextIndent3Char">
    <w:name w:val="Body Text Indent 3 Char"/>
    <w:link w:val="BodyTextIndent3"/>
    <w:semiHidden/>
    <w:rsid w:val="00533318"/>
    <w:rPr>
      <w:sz w:val="16"/>
      <w:szCs w:val="16"/>
      <w:lang w:val="en-US" w:eastAsia="en-US" w:bidi="ar-SA"/>
    </w:rPr>
  </w:style>
  <w:style w:type="paragraph" w:styleId="BalloonText">
    <w:name w:val="Balloon Text"/>
    <w:basedOn w:val="Normal"/>
    <w:link w:val="BalloonTextChar"/>
    <w:rsid w:val="00D83C2E"/>
    <w:rPr>
      <w:rFonts w:ascii="Tahoma" w:hAnsi="Tahoma" w:cs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D83C2E"/>
    <w:rPr>
      <w:rFonts w:ascii="Tahoma" w:hAnsi="Tahoma" w:cs="Tahoma"/>
      <w:sz w:val="16"/>
      <w:szCs w:val="16"/>
      <w:lang w:bidi="ar-SA"/>
    </w:rPr>
  </w:style>
  <w:style w:type="paragraph" w:styleId="ListParagraph">
    <w:name w:val="List Paragraph"/>
    <w:basedOn w:val="Normal"/>
    <w:uiPriority w:val="34"/>
    <w:qFormat/>
    <w:rsid w:val="00053DB3"/>
    <w:pPr>
      <w:ind w:left="720"/>
    </w:pPr>
    <w:rPr>
      <w:rFonts w:eastAsia="SimSun"/>
      <w:lang w:eastAsia="zh-CN"/>
    </w:rPr>
  </w:style>
  <w:style w:type="character" w:customStyle="1" w:styleId="TitleChar">
    <w:name w:val="Title Char"/>
    <w:link w:val="Title"/>
    <w:rsid w:val="00053DB3"/>
    <w:rPr>
      <w:b/>
      <w:bCs/>
      <w:sz w:val="24"/>
      <w:szCs w:val="24"/>
      <w:lang w:bidi="ar-SA"/>
    </w:rPr>
  </w:style>
  <w:style w:type="character" w:customStyle="1" w:styleId="PlainTextChar">
    <w:name w:val="Plain Text Char"/>
    <w:link w:val="PlainText"/>
    <w:rsid w:val="00811DFA"/>
    <w:rPr>
      <w:rFonts w:ascii="Courier New" w:hAnsi="Courier New" w:cs="Courier New"/>
      <w:lang w:bidi="ar-SA"/>
    </w:rPr>
  </w:style>
  <w:style w:type="character" w:customStyle="1" w:styleId="FooterChar">
    <w:name w:val="Footer Char"/>
    <w:link w:val="Footer"/>
    <w:uiPriority w:val="99"/>
    <w:rsid w:val="008913E0"/>
    <w:rPr>
      <w:sz w:val="24"/>
      <w:szCs w:val="24"/>
      <w:lang w:bidi="ar-SA"/>
    </w:rPr>
  </w:style>
  <w:style w:type="paragraph" w:customStyle="1" w:styleId="Default">
    <w:name w:val="Default"/>
    <w:rsid w:val="00714D51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 w:bidi="hi-IN"/>
    </w:rPr>
  </w:style>
  <w:style w:type="character" w:styleId="Strong">
    <w:name w:val="Strong"/>
    <w:uiPriority w:val="22"/>
    <w:qFormat/>
    <w:rsid w:val="00905F5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8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9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239</Words>
  <Characters>1499</Characters>
  <Application>Microsoft Office Word</Application>
  <DocSecurity>0</DocSecurity>
  <Lines>12</Lines>
  <Paragraphs>3</Paragraphs>
  <ScaleCrop>false</ScaleCrop>
  <Company>IJourneys</Company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CONDITIONS OF CONTRACTS</dc:title>
  <dc:subject/>
  <dc:creator>charanya Ambati</dc:creator>
  <cp:keywords/>
  <cp:lastModifiedBy>Surbhi Pargal {सुरभि परगाल}</cp:lastModifiedBy>
  <cp:revision>406</cp:revision>
  <cp:lastPrinted>2019-05-31T22:57:00Z</cp:lastPrinted>
  <dcterms:created xsi:type="dcterms:W3CDTF">2024-05-24T07:06:00Z</dcterms:created>
  <dcterms:modified xsi:type="dcterms:W3CDTF">2025-06-16T10:11:00Z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2025-06-16T10:11:22Z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81f40fac-05e3-491c-9952-9cd9d8345ff4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